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9F3B0" w14:textId="6C9FF352" w:rsidR="00563395" w:rsidRDefault="00065DD8" w:rsidP="00FD4F8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Информация о персональном составе педагогических работников </w:t>
      </w:r>
      <w:r w:rsidR="00563395">
        <w:rPr>
          <w:rFonts w:ascii="Times New Roman" w:hAnsi="Times New Roman"/>
          <w:b/>
          <w:sz w:val="20"/>
          <w:szCs w:val="20"/>
        </w:rPr>
        <w:t>по направлению подготовки 09.03.03 Прикладная информатика, образовательная программа «</w:t>
      </w:r>
      <w:r w:rsidR="00563395" w:rsidRPr="00563395">
        <w:rPr>
          <w:rFonts w:ascii="Times New Roman" w:hAnsi="Times New Roman"/>
          <w:b/>
          <w:sz w:val="20"/>
          <w:szCs w:val="20"/>
        </w:rPr>
        <w:t>Прикладные информационные системы в экономике и финансах</w:t>
      </w:r>
      <w:r w:rsidR="00563395">
        <w:rPr>
          <w:rFonts w:ascii="Times New Roman" w:hAnsi="Times New Roman"/>
          <w:b/>
          <w:sz w:val="20"/>
          <w:szCs w:val="20"/>
        </w:rPr>
        <w:t>»</w:t>
      </w:r>
      <w:r w:rsidR="00563395" w:rsidRPr="00563395">
        <w:rPr>
          <w:rFonts w:ascii="Times New Roman" w:hAnsi="Times New Roman"/>
          <w:b/>
          <w:sz w:val="20"/>
          <w:szCs w:val="20"/>
        </w:rPr>
        <w:t xml:space="preserve">, </w:t>
      </w:r>
      <w:r w:rsidR="00563395">
        <w:rPr>
          <w:rFonts w:ascii="Times New Roman" w:hAnsi="Times New Roman"/>
          <w:b/>
          <w:sz w:val="20"/>
          <w:szCs w:val="20"/>
        </w:rPr>
        <w:t>п</w:t>
      </w:r>
      <w:r w:rsidR="00563395" w:rsidRPr="00563395">
        <w:rPr>
          <w:rFonts w:ascii="Times New Roman" w:hAnsi="Times New Roman"/>
          <w:b/>
          <w:sz w:val="20"/>
          <w:szCs w:val="20"/>
        </w:rPr>
        <w:t>рофиль</w:t>
      </w:r>
      <w:r w:rsidR="00563395">
        <w:rPr>
          <w:rFonts w:ascii="Times New Roman" w:hAnsi="Times New Roman"/>
          <w:b/>
          <w:sz w:val="20"/>
          <w:szCs w:val="20"/>
        </w:rPr>
        <w:t xml:space="preserve"> «П</w:t>
      </w:r>
      <w:r w:rsidR="00563395" w:rsidRPr="00563395">
        <w:rPr>
          <w:rFonts w:ascii="Times New Roman" w:hAnsi="Times New Roman"/>
          <w:b/>
          <w:sz w:val="20"/>
          <w:szCs w:val="20"/>
        </w:rPr>
        <w:t>рикладные информационные системы в экономике и финансах</w:t>
      </w:r>
      <w:r w:rsidR="00563395">
        <w:rPr>
          <w:rFonts w:ascii="Times New Roman" w:hAnsi="Times New Roman"/>
          <w:b/>
          <w:sz w:val="20"/>
          <w:szCs w:val="20"/>
        </w:rPr>
        <w:t>»</w:t>
      </w:r>
      <w:r w:rsidR="00230DE7">
        <w:rPr>
          <w:rFonts w:ascii="Times New Roman" w:hAnsi="Times New Roman"/>
          <w:b/>
          <w:sz w:val="20"/>
          <w:szCs w:val="20"/>
        </w:rPr>
        <w:t xml:space="preserve"> (2023 год набора)</w:t>
      </w:r>
    </w:p>
    <w:p w14:paraId="4F46769E" w14:textId="2FFB30A9" w:rsidR="00065DD8" w:rsidRDefault="00065DD8" w:rsidP="00065DD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(по состоянию на 01.09 2025 г.)</w:t>
      </w:r>
    </w:p>
    <w:p w14:paraId="507D0775" w14:textId="07C968E7" w:rsidR="00FD4F8F" w:rsidRDefault="00FD4F8F" w:rsidP="00FD4F8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003D2">
        <w:rPr>
          <w:rFonts w:ascii="Times New Roman" w:hAnsi="Times New Roman"/>
          <w:b/>
          <w:sz w:val="20"/>
          <w:szCs w:val="20"/>
        </w:rPr>
        <w:t xml:space="preserve">Уфимского филиала Финуниверситета </w:t>
      </w:r>
    </w:p>
    <w:p w14:paraId="0E7D1C42" w14:textId="77777777" w:rsidR="00563395" w:rsidRPr="000003D2" w:rsidRDefault="00563395" w:rsidP="00FD4F8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EE8D496" w14:textId="77777777" w:rsidR="00FD4F8F" w:rsidRPr="00DC3DCD" w:rsidRDefault="00FD4F8F" w:rsidP="00FD4F8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a3"/>
        <w:tblW w:w="1630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278"/>
        <w:gridCol w:w="1702"/>
        <w:gridCol w:w="1843"/>
        <w:gridCol w:w="1560"/>
        <w:gridCol w:w="1134"/>
        <w:gridCol w:w="1134"/>
        <w:gridCol w:w="2268"/>
        <w:gridCol w:w="1701"/>
        <w:gridCol w:w="1417"/>
        <w:gridCol w:w="2268"/>
      </w:tblGrid>
      <w:tr w:rsidR="00510069" w:rsidRPr="0024490C" w14:paraId="61656BD9" w14:textId="77777777" w:rsidTr="00A031B5">
        <w:trPr>
          <w:trHeight w:val="1665"/>
        </w:trPr>
        <w:tc>
          <w:tcPr>
            <w:tcW w:w="1278" w:type="dxa"/>
          </w:tcPr>
          <w:p w14:paraId="17B5F306" w14:textId="77777777" w:rsidR="00510069" w:rsidRPr="0024490C" w:rsidRDefault="00510069" w:rsidP="00A031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A38E0F5" w14:textId="77777777" w:rsidR="00510069" w:rsidRPr="0024490C" w:rsidRDefault="00510069" w:rsidP="00A031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31ADE30" w14:textId="77777777" w:rsidR="00510069" w:rsidRPr="0024490C" w:rsidRDefault="00510069" w:rsidP="00A031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8CAA058" w14:textId="77777777" w:rsidR="00510069" w:rsidRPr="0024490C" w:rsidRDefault="00510069" w:rsidP="00A031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0761FB2" w14:textId="77777777" w:rsidR="00510069" w:rsidRPr="0024490C" w:rsidRDefault="00510069" w:rsidP="00A031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4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1702" w:type="dxa"/>
          </w:tcPr>
          <w:p w14:paraId="4EAAAD54" w14:textId="77777777" w:rsidR="00510069" w:rsidRPr="0024490C" w:rsidRDefault="00510069" w:rsidP="00A031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4C85C2B" w14:textId="77777777" w:rsidR="00510069" w:rsidRPr="0024490C" w:rsidRDefault="00510069" w:rsidP="00A031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58484BD" w14:textId="77777777" w:rsidR="00510069" w:rsidRPr="0024490C" w:rsidRDefault="00510069" w:rsidP="00A031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7E4F318" w14:textId="77777777" w:rsidR="00510069" w:rsidRPr="0024490C" w:rsidRDefault="00510069" w:rsidP="00A031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4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Должность преподавателя</w:t>
            </w:r>
          </w:p>
        </w:tc>
        <w:tc>
          <w:tcPr>
            <w:tcW w:w="1843" w:type="dxa"/>
          </w:tcPr>
          <w:p w14:paraId="454EAE8B" w14:textId="77777777" w:rsidR="00510069" w:rsidRPr="0024490C" w:rsidRDefault="00510069" w:rsidP="00A031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68AE7A1" w14:textId="77777777" w:rsidR="00510069" w:rsidRPr="0024490C" w:rsidRDefault="00510069" w:rsidP="00A031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9E50339" w14:textId="77777777" w:rsidR="00510069" w:rsidRPr="0024490C" w:rsidRDefault="00510069" w:rsidP="00A031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4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преподаваемых дисциплин</w:t>
            </w:r>
          </w:p>
        </w:tc>
        <w:tc>
          <w:tcPr>
            <w:tcW w:w="1560" w:type="dxa"/>
          </w:tcPr>
          <w:p w14:paraId="71B985BC" w14:textId="77777777" w:rsidR="00510069" w:rsidRPr="0024490C" w:rsidRDefault="00510069" w:rsidP="00A031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54C69F1" w14:textId="77777777" w:rsidR="00510069" w:rsidRPr="0024490C" w:rsidRDefault="00510069" w:rsidP="00A031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4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(уровни) профессионального образования, квалификация</w:t>
            </w:r>
          </w:p>
        </w:tc>
        <w:tc>
          <w:tcPr>
            <w:tcW w:w="1134" w:type="dxa"/>
          </w:tcPr>
          <w:p w14:paraId="0F892B14" w14:textId="77777777" w:rsidR="00510069" w:rsidRPr="0024490C" w:rsidRDefault="00510069" w:rsidP="00A031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C4660BB" w14:textId="77777777" w:rsidR="00510069" w:rsidRPr="0024490C" w:rsidRDefault="00510069" w:rsidP="00A031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2F99DD4" w14:textId="77777777" w:rsidR="00510069" w:rsidRPr="0024490C" w:rsidRDefault="00510069" w:rsidP="00A031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4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Ученая степень (при наличии)</w:t>
            </w:r>
          </w:p>
        </w:tc>
        <w:tc>
          <w:tcPr>
            <w:tcW w:w="1134" w:type="dxa"/>
          </w:tcPr>
          <w:p w14:paraId="4D28BB30" w14:textId="77777777" w:rsidR="00510069" w:rsidRPr="0024490C" w:rsidRDefault="00510069" w:rsidP="00A031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EA1ECDE" w14:textId="77777777" w:rsidR="00510069" w:rsidRPr="0024490C" w:rsidRDefault="00510069" w:rsidP="00A031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508BE9E" w14:textId="77777777" w:rsidR="00510069" w:rsidRPr="0024490C" w:rsidRDefault="00510069" w:rsidP="00A031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4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Ученое звание (при наличии)</w:t>
            </w:r>
          </w:p>
        </w:tc>
        <w:tc>
          <w:tcPr>
            <w:tcW w:w="2268" w:type="dxa"/>
          </w:tcPr>
          <w:p w14:paraId="0B856F32" w14:textId="77777777" w:rsidR="00510069" w:rsidRPr="0024490C" w:rsidRDefault="00510069" w:rsidP="00A031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90782B2" w14:textId="77777777" w:rsidR="00510069" w:rsidRPr="0024490C" w:rsidRDefault="00510069" w:rsidP="00A031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02D9C9D" w14:textId="77777777" w:rsidR="00510069" w:rsidRPr="0024490C" w:rsidRDefault="00510069" w:rsidP="00A031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0DE047D" w14:textId="77777777" w:rsidR="00510069" w:rsidRPr="0024490C" w:rsidRDefault="00510069" w:rsidP="00A031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4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Сведения о повышении квалификации (за последние 3 года)</w:t>
            </w:r>
          </w:p>
        </w:tc>
        <w:tc>
          <w:tcPr>
            <w:tcW w:w="1701" w:type="dxa"/>
          </w:tcPr>
          <w:p w14:paraId="605ECD88" w14:textId="77777777" w:rsidR="00510069" w:rsidRPr="0024490C" w:rsidRDefault="00510069" w:rsidP="00A031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FFFB4FF" w14:textId="77777777" w:rsidR="00510069" w:rsidRPr="0024490C" w:rsidRDefault="00510069" w:rsidP="00A031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4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Сведения о профессиональной переподготовке (при наличии)</w:t>
            </w:r>
          </w:p>
        </w:tc>
        <w:tc>
          <w:tcPr>
            <w:tcW w:w="1417" w:type="dxa"/>
          </w:tcPr>
          <w:p w14:paraId="7FCF70BA" w14:textId="77777777" w:rsidR="00510069" w:rsidRPr="0024490C" w:rsidRDefault="00510069" w:rsidP="00A031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4248475" w14:textId="77777777" w:rsidR="00510069" w:rsidRPr="0024490C" w:rsidRDefault="00510069" w:rsidP="00A031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4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2268" w:type="dxa"/>
          </w:tcPr>
          <w:p w14:paraId="17FA6422" w14:textId="77777777" w:rsidR="00510069" w:rsidRPr="0024490C" w:rsidRDefault="00510069" w:rsidP="00A031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BE027D7" w14:textId="77777777" w:rsidR="00510069" w:rsidRPr="0024490C" w:rsidRDefault="00510069" w:rsidP="00A031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4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510069" w:rsidRPr="0024490C" w14:paraId="1AE04FC1" w14:textId="77777777" w:rsidTr="00A031B5">
        <w:tc>
          <w:tcPr>
            <w:tcW w:w="1278" w:type="dxa"/>
          </w:tcPr>
          <w:p w14:paraId="0AE750B5" w14:textId="77777777" w:rsidR="00510069" w:rsidRPr="0024490C" w:rsidRDefault="00510069" w:rsidP="00A031B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Фархиева Светлана Анатольевна</w:t>
            </w:r>
          </w:p>
        </w:tc>
        <w:tc>
          <w:tcPr>
            <w:tcW w:w="1702" w:type="dxa"/>
          </w:tcPr>
          <w:p w14:paraId="670FE04E" w14:textId="77777777" w:rsidR="00510069" w:rsidRPr="0024490C" w:rsidRDefault="00510069" w:rsidP="00A031B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Заведующий кафедрой</w:t>
            </w:r>
          </w:p>
          <w:p w14:paraId="671D0526" w14:textId="77777777" w:rsidR="00510069" w:rsidRPr="0024490C" w:rsidRDefault="00510069" w:rsidP="00A031B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F5B6376" w14:textId="77777777" w:rsidR="00510069" w:rsidRPr="0024490C" w:rsidRDefault="00510069" w:rsidP="00A031B5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</w:tcPr>
          <w:p w14:paraId="50038BD8" w14:textId="77777777" w:rsidR="00510069" w:rsidRPr="0024490C" w:rsidRDefault="00510069" w:rsidP="00A031B5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- Введение в специальность;</w:t>
            </w:r>
          </w:p>
          <w:p w14:paraId="3318BF7A" w14:textId="77777777" w:rsidR="00510069" w:rsidRPr="0024490C" w:rsidRDefault="00510069" w:rsidP="00A031B5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- Алгебра и анализ;</w:t>
            </w:r>
          </w:p>
          <w:p w14:paraId="57767546" w14:textId="77777777" w:rsidR="00510069" w:rsidRPr="0024490C" w:rsidRDefault="00510069" w:rsidP="00A031B5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- Машинное зрение;</w:t>
            </w:r>
          </w:p>
          <w:p w14:paraId="767DE2FB" w14:textId="77777777" w:rsidR="00510069" w:rsidRPr="0024490C" w:rsidRDefault="00510069" w:rsidP="00A031B5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- Основы численных методов;</w:t>
            </w:r>
          </w:p>
          <w:p w14:paraId="5679AE3E" w14:textId="77777777" w:rsidR="00510069" w:rsidRPr="0024490C" w:rsidRDefault="00510069" w:rsidP="00A031B5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- Основы математического моделирования;</w:t>
            </w:r>
          </w:p>
          <w:p w14:paraId="151E727E" w14:textId="77777777" w:rsidR="00510069" w:rsidRPr="0024490C" w:rsidRDefault="00510069" w:rsidP="00A031B5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- Методы визуализации данных;</w:t>
            </w:r>
          </w:p>
          <w:p w14:paraId="4C1B09D0" w14:textId="77777777" w:rsidR="00510069" w:rsidRPr="0024490C" w:rsidRDefault="00510069" w:rsidP="00A031B5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- Интеллектуальный анализ бизнес-информации.</w:t>
            </w:r>
          </w:p>
        </w:tc>
        <w:tc>
          <w:tcPr>
            <w:tcW w:w="1560" w:type="dxa"/>
          </w:tcPr>
          <w:p w14:paraId="445459B0" w14:textId="77777777" w:rsidR="00510069" w:rsidRPr="0024490C" w:rsidRDefault="00510069" w:rsidP="00A03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образование, физика</w:t>
            </w:r>
          </w:p>
        </w:tc>
        <w:tc>
          <w:tcPr>
            <w:tcW w:w="1134" w:type="dxa"/>
          </w:tcPr>
          <w:p w14:paraId="730188B4" w14:textId="77777777" w:rsidR="00510069" w:rsidRPr="0024490C" w:rsidRDefault="00510069" w:rsidP="00A031B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Канд. 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наук</w:t>
            </w:r>
          </w:p>
          <w:p w14:paraId="1CE66471" w14:textId="77777777" w:rsidR="00510069" w:rsidRPr="0024490C" w:rsidRDefault="00510069" w:rsidP="00A031B5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14:paraId="4DA8110D" w14:textId="77777777" w:rsidR="00510069" w:rsidRPr="0024490C" w:rsidRDefault="00510069" w:rsidP="00A03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2268" w:type="dxa"/>
          </w:tcPr>
          <w:p w14:paraId="43A2FCEF" w14:textId="77777777" w:rsidR="00510069" w:rsidRPr="0024490C" w:rsidRDefault="00510069" w:rsidP="00A031B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 Новые информационные технологии в образовании, 2022, ЧОУ ДПО "1С-ОБРАЗОВАНИЕ".</w:t>
            </w:r>
          </w:p>
          <w:p w14:paraId="5ECE352A" w14:textId="77777777" w:rsidR="00510069" w:rsidRPr="0024490C" w:rsidRDefault="00510069" w:rsidP="00A031B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AstraLinux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ibreOffice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),2022, ФГОБУ ВО "Финансовый университет при Правительстве Российской Федерации";</w:t>
            </w:r>
          </w:p>
          <w:p w14:paraId="27DA6C05" w14:textId="77777777" w:rsidR="00510069" w:rsidRPr="0024490C" w:rsidRDefault="00510069" w:rsidP="00A031B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Разработка электронных курсов в СДО 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Moodle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2022, ФГОБУ ВО "Финансовый университет при Правительстве Российской Федерации";</w:t>
            </w:r>
          </w:p>
          <w:p w14:paraId="016EB48B" w14:textId="77777777" w:rsidR="00510069" w:rsidRPr="0024490C" w:rsidRDefault="00510069" w:rsidP="00A031B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Большие данные в социально-политических исследованиях, 2022, ФГОБУ ВО "Финансовый университет при Правительстве Российской Федерации";</w:t>
            </w:r>
          </w:p>
          <w:p w14:paraId="0F10D8DE" w14:textId="77777777" w:rsidR="00510069" w:rsidRPr="0024490C" w:rsidRDefault="00510069" w:rsidP="00A031B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Управление трансформацией филиала образовательной организации, 2022, ФГОБУ ВО "Финансовый университет при Правительстве Российской Федерации";</w:t>
            </w:r>
          </w:p>
          <w:p w14:paraId="145C821C" w14:textId="77777777" w:rsidR="00510069" w:rsidRPr="0024490C" w:rsidRDefault="00510069" w:rsidP="00A031B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Путь к интеллекту, 2023, ФГОБУ ВО "Финансовый университет при 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Правительстве Российской Федерации";</w:t>
            </w:r>
          </w:p>
          <w:p w14:paraId="3BF839C3" w14:textId="77777777" w:rsidR="00510069" w:rsidRPr="0024490C" w:rsidRDefault="00510069" w:rsidP="00A031B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Оказание первой помощи в образовательной организации, 2023, ГОБУ ВО "Финансовый университет при Правительстве Российской Федерации";</w:t>
            </w:r>
          </w:p>
          <w:p w14:paraId="3CCCB7E8" w14:textId="77777777" w:rsidR="00510069" w:rsidRPr="0024490C" w:rsidRDefault="00510069" w:rsidP="00A031B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</w:p>
          <w:p w14:paraId="14B81B25" w14:textId="77777777" w:rsidR="00510069" w:rsidRPr="0024490C" w:rsidRDefault="00510069" w:rsidP="00A031B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Выстраивание методологических подходов защиты работ ВКР в формате «Стартап как диплом», 2023, ФГОБУ ВО "Финансовый университет при Правительстве Российской Федерации";</w:t>
            </w:r>
          </w:p>
          <w:p w14:paraId="75F62870" w14:textId="77777777" w:rsidR="00510069" w:rsidRPr="0024490C" w:rsidRDefault="00510069" w:rsidP="00A031B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Математические модели макроэкономики на языке 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Python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2023, ФГОБУ ВО "Финансовый университет при Правительстве Российской Федерации";</w:t>
            </w:r>
          </w:p>
          <w:p w14:paraId="7F7A5442" w14:textId="77777777" w:rsidR="00510069" w:rsidRPr="0024490C" w:rsidRDefault="00510069" w:rsidP="00A031B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Основы информационной безопасности. Базовый уровень, 2023, ФГОБУ ВО "Финансовый университет при Правительстве Российской Федерации";</w:t>
            </w:r>
          </w:p>
          <w:p w14:paraId="12FF66AF" w14:textId="77777777" w:rsidR="00510069" w:rsidRPr="0024490C" w:rsidRDefault="00510069" w:rsidP="00A031B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Визуализация данных с использованием 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YandexDataLens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1</w:t>
            </w:r>
            <w:proofErr w:type="gramStart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С:Аналитика</w:t>
            </w:r>
            <w:proofErr w:type="gramEnd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2023, ФГОБУ ВО "Финансовый университет при Правительстве Российской Федерации";</w:t>
            </w:r>
          </w:p>
          <w:p w14:paraId="6B13010B" w14:textId="77777777" w:rsidR="00510069" w:rsidRPr="0024490C" w:rsidRDefault="00510069" w:rsidP="00A031B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hAnsi="Times New Roman" w:cs="Times New Roman"/>
                <w:szCs w:val="28"/>
              </w:rPr>
              <w:t xml:space="preserve">- </w:t>
            </w: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 xml:space="preserve">Средства визуализации данных, 2024, 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ФГОБУ ВО «Финансовый университет при Правительстве Российской Федерации»;</w:t>
            </w:r>
          </w:p>
          <w:p w14:paraId="531BE90C" w14:textId="77777777" w:rsidR="00510069" w:rsidRPr="0024490C" w:rsidRDefault="00510069" w:rsidP="00A031B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 Аналитика данных, 2024, ФГОБУ ВО «Финансовый университет при Правительстве Российской Федерации»;</w:t>
            </w:r>
          </w:p>
          <w:p w14:paraId="70C85A7B" w14:textId="77777777" w:rsidR="00510069" w:rsidRPr="0024490C" w:rsidRDefault="00510069" w:rsidP="00A031B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Формирование эффективных предпринимательских компетенций, 2024, «Финансовый университет при Правительстве Российской Федерации»;</w:t>
            </w:r>
          </w:p>
          <w:p w14:paraId="51441AD1" w14:textId="77777777" w:rsidR="00510069" w:rsidRPr="0024490C" w:rsidRDefault="00510069" w:rsidP="00A031B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Создание электронных курсов: от теории к практике, 2024, «Финансовый университет при Правительстве Российской Федерации»;</w:t>
            </w:r>
          </w:p>
          <w:p w14:paraId="3CC5A0C3" w14:textId="77777777" w:rsidR="00510069" w:rsidRPr="0024490C" w:rsidRDefault="00510069" w:rsidP="00A031B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Преподаватель в сфере беспилотных авиационных систем, 2024, ООО «1Т»</w:t>
            </w:r>
          </w:p>
          <w:p w14:paraId="04B534B5" w14:textId="77777777" w:rsidR="00510069" w:rsidRPr="0024490C" w:rsidRDefault="00510069" w:rsidP="00A031B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Применение 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VR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AR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технологий в образовании, науке и киберспорте, 2025, ФГОБУ ВО «Финансовый университет при Правительстве Российской Федерации»;</w:t>
            </w:r>
          </w:p>
          <w:p w14:paraId="36B3AB64" w14:textId="77777777" w:rsidR="00510069" w:rsidRPr="0024490C" w:rsidRDefault="00510069" w:rsidP="00A031B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Экосистема развития компетенций профессорско-преподавательского состава образовательных организаций высшего образования под запросы цифровой экономики, 2025, ФГОБУ ВО «Финансовый университет при Правительстве Российской Федерации»;</w:t>
            </w:r>
          </w:p>
          <w:p w14:paraId="25C2F88A" w14:textId="77777777" w:rsidR="00510069" w:rsidRPr="0024490C" w:rsidRDefault="00510069" w:rsidP="00A031B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Путь к интеллекту, 2025, ФГОБУ ВО «Финансовый университет при Правительстве Российской Федерации»;</w:t>
            </w:r>
          </w:p>
          <w:p w14:paraId="43C59E79" w14:textId="77777777" w:rsidR="00510069" w:rsidRPr="0024490C" w:rsidRDefault="00510069" w:rsidP="00A031B5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Маркетинг и современные технологии продаж в образовании, 2025, ФГОБУ ВО «Финансовый университет при Правительстве Российской Федерации».</w:t>
            </w:r>
          </w:p>
        </w:tc>
        <w:tc>
          <w:tcPr>
            <w:tcW w:w="1701" w:type="dxa"/>
          </w:tcPr>
          <w:p w14:paraId="0F5D67B8" w14:textId="77777777" w:rsidR="00510069" w:rsidRPr="0024490C" w:rsidRDefault="00510069" w:rsidP="00A031B5">
            <w:pPr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 Прикладная информатика, 2022, АНЩЦ ДПО «Академия».</w:t>
            </w:r>
          </w:p>
        </w:tc>
        <w:tc>
          <w:tcPr>
            <w:tcW w:w="1417" w:type="dxa"/>
          </w:tcPr>
          <w:p w14:paraId="0D60B691" w14:textId="77777777" w:rsidR="00510069" w:rsidRPr="0024490C" w:rsidRDefault="00510069" w:rsidP="00A03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26</w:t>
            </w:r>
          </w:p>
        </w:tc>
        <w:tc>
          <w:tcPr>
            <w:tcW w:w="2268" w:type="dxa"/>
          </w:tcPr>
          <w:p w14:paraId="52489F68" w14:textId="77777777" w:rsidR="00510069" w:rsidRPr="0024490C" w:rsidRDefault="00510069" w:rsidP="00A031B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- 38.03.02 Менеджмент, ОП «Управление бизнесом», профиль «Менеджмент и управление бизнесом»;</w:t>
            </w:r>
          </w:p>
          <w:p w14:paraId="4718449A" w14:textId="77777777" w:rsidR="00510069" w:rsidRPr="0024490C" w:rsidRDefault="00510069" w:rsidP="00A031B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- 38.03.05 Бизнес-информатика, ОП «Цифровая трансформация управления бизнесом», профиль «ИТ-менеджмент в бизнесе»;</w:t>
            </w:r>
          </w:p>
          <w:p w14:paraId="090CB066" w14:textId="77777777" w:rsidR="00510069" w:rsidRPr="0024490C" w:rsidRDefault="00510069" w:rsidP="00A031B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- 38.03.01 Экономика, ОП «Экономика и финансы», профиль «Финансы и банковское дело»;</w:t>
            </w:r>
          </w:p>
          <w:p w14:paraId="46D7F479" w14:textId="77777777" w:rsidR="00510069" w:rsidRPr="0024490C" w:rsidRDefault="00510069" w:rsidP="00A031B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- 38.03.01 Экономика, ОП «Бизнес-анализ, налоги и аудит», профиль «Учет, анализ и аудит»;</w:t>
            </w:r>
          </w:p>
          <w:p w14:paraId="65CAA15E" w14:textId="77777777" w:rsidR="00510069" w:rsidRPr="0024490C" w:rsidRDefault="00510069" w:rsidP="00A031B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- 09.03.03 Прикладная информатика, ОП «Прикладные информационные системы в экономике и финансах», профиль «Прикладные информационные системы в экономике и финансах»;</w:t>
            </w:r>
          </w:p>
          <w:p w14:paraId="299D8411" w14:textId="77777777" w:rsidR="00510069" w:rsidRPr="0024490C" w:rsidRDefault="00510069" w:rsidP="00A031B5">
            <w:pPr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- 40.03.01 Юриспруденция, ОП «Юриспруденция», профиль «Экономическое право».</w:t>
            </w:r>
          </w:p>
        </w:tc>
      </w:tr>
      <w:tr w:rsidR="00510069" w:rsidRPr="0024490C" w14:paraId="00ADBC34" w14:textId="77777777" w:rsidTr="00A031B5">
        <w:tc>
          <w:tcPr>
            <w:tcW w:w="1278" w:type="dxa"/>
          </w:tcPr>
          <w:p w14:paraId="2A604ED8" w14:textId="77777777" w:rsidR="00510069" w:rsidRPr="0024490C" w:rsidRDefault="00510069" w:rsidP="00A031B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Белолипцев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Илья Игоревич</w:t>
            </w:r>
          </w:p>
        </w:tc>
        <w:tc>
          <w:tcPr>
            <w:tcW w:w="1702" w:type="dxa"/>
          </w:tcPr>
          <w:p w14:paraId="4BBD82FE" w14:textId="77777777" w:rsidR="00510069" w:rsidRPr="0024490C" w:rsidRDefault="00510069" w:rsidP="00A03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843" w:type="dxa"/>
          </w:tcPr>
          <w:p w14:paraId="405731E6" w14:textId="77777777" w:rsidR="00510069" w:rsidRPr="0024490C" w:rsidRDefault="00510069" w:rsidP="00A031B5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- Основы математического моделирования;</w:t>
            </w:r>
          </w:p>
          <w:p w14:paraId="6C222669" w14:textId="77777777" w:rsidR="00510069" w:rsidRPr="0024490C" w:rsidRDefault="00510069" w:rsidP="00A031B5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lastRenderedPageBreak/>
              <w:t>- Финансовая математика и ее приложения;</w:t>
            </w:r>
          </w:p>
          <w:p w14:paraId="75286C86" w14:textId="77777777" w:rsidR="00510069" w:rsidRPr="0024490C" w:rsidRDefault="00510069" w:rsidP="00A031B5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- Обработка текстов на естественных языках;</w:t>
            </w:r>
          </w:p>
          <w:p w14:paraId="2AD83D8D" w14:textId="77777777" w:rsidR="00510069" w:rsidRPr="0024490C" w:rsidRDefault="00510069" w:rsidP="00A031B5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- Семантические технологии;</w:t>
            </w:r>
          </w:p>
          <w:p w14:paraId="44BE2137" w14:textId="77777777" w:rsidR="00510069" w:rsidRPr="0024490C" w:rsidRDefault="00510069" w:rsidP="00A031B5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 xml:space="preserve">- Алгоритмы и структуры данных в языке </w:t>
            </w:r>
            <w:proofErr w:type="spellStart"/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Python</w:t>
            </w:r>
            <w:proofErr w:type="spellEnd"/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.</w:t>
            </w:r>
          </w:p>
        </w:tc>
        <w:tc>
          <w:tcPr>
            <w:tcW w:w="1560" w:type="dxa"/>
          </w:tcPr>
          <w:p w14:paraId="4D0D1066" w14:textId="77777777" w:rsidR="00510069" w:rsidRPr="0024490C" w:rsidRDefault="00510069" w:rsidP="00A031B5">
            <w:pPr>
              <w:spacing w:before="100" w:beforeAutospacing="1" w:after="100" w:afterAutospacing="1"/>
              <w:ind w:left="-70" w:right="-185" w:hanging="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Высшее образование, математические методы и 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исследование операций в экономике</w:t>
            </w:r>
          </w:p>
          <w:p w14:paraId="093AF598" w14:textId="77777777" w:rsidR="00510069" w:rsidRPr="0024490C" w:rsidRDefault="00510069" w:rsidP="00A031B5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14:paraId="35EC8835" w14:textId="77777777" w:rsidR="00510069" w:rsidRPr="0024490C" w:rsidRDefault="00510069" w:rsidP="00A03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Канд. 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наук</w:t>
            </w:r>
          </w:p>
          <w:p w14:paraId="4E3237BD" w14:textId="77777777" w:rsidR="00510069" w:rsidRPr="0024490C" w:rsidRDefault="00510069" w:rsidP="00A031B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14:paraId="7791295F" w14:textId="77777777" w:rsidR="00510069" w:rsidRPr="0024490C" w:rsidRDefault="00510069" w:rsidP="00A031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  <w:p w14:paraId="16ED07F1" w14:textId="77777777" w:rsidR="00510069" w:rsidRPr="0024490C" w:rsidRDefault="00510069" w:rsidP="00A031B5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1E5667B8" w14:textId="77777777" w:rsidR="00510069" w:rsidRPr="0024490C" w:rsidRDefault="00510069" w:rsidP="00A031B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</w:tcPr>
          <w:p w14:paraId="73D5B60A" w14:textId="77777777" w:rsidR="00510069" w:rsidRPr="0024490C" w:rsidRDefault="00510069" w:rsidP="00A031B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AstraLinux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lastRenderedPageBreak/>
              <w:t>LibreOffice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),2022, ФГОБУ ВО "Финансовый университет при Правительстве Российской Федерации";</w:t>
            </w:r>
          </w:p>
          <w:p w14:paraId="68B58050" w14:textId="77777777" w:rsidR="00510069" w:rsidRPr="0024490C" w:rsidRDefault="00510069" w:rsidP="00A031B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Оказание первой помощи в образовательной организации, 2023, ФГОБУ ВО "Финансовый университет при Правительстве Российской Федерации";</w:t>
            </w:r>
          </w:p>
          <w:p w14:paraId="16085F72" w14:textId="77777777" w:rsidR="00510069" w:rsidRPr="0024490C" w:rsidRDefault="00510069" w:rsidP="00A031B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</w:p>
          <w:p w14:paraId="5A425ED8" w14:textId="77777777" w:rsidR="00510069" w:rsidRPr="0024490C" w:rsidRDefault="00510069" w:rsidP="00A031B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Основы информационной безопасности. Базовый уровень, 2023, ФГОБУ ВО "Финансовый университет при Правительстве Российской Федерации";</w:t>
            </w:r>
          </w:p>
          <w:p w14:paraId="3F3D7AC8" w14:textId="77777777" w:rsidR="00510069" w:rsidRPr="0024490C" w:rsidRDefault="00510069" w:rsidP="00A031B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Преподаватель в сфере беспилотных авиационных систем, 2024, ООО «1Т»;</w:t>
            </w:r>
          </w:p>
          <w:p w14:paraId="349C1D3A" w14:textId="77777777" w:rsidR="00510069" w:rsidRPr="0024490C" w:rsidRDefault="00510069" w:rsidP="00A031B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Преподаватель в сфере подготовки кадров для цифровой трансформации, 2025, ООО «1Т».</w:t>
            </w:r>
          </w:p>
        </w:tc>
        <w:tc>
          <w:tcPr>
            <w:tcW w:w="1701" w:type="dxa"/>
          </w:tcPr>
          <w:p w14:paraId="641A1A5A" w14:textId="77777777" w:rsidR="00510069" w:rsidRPr="0024490C" w:rsidRDefault="00510069" w:rsidP="00A031B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 Прикладная информатика, 2022, АНЩЦ ДПО «Академия».</w:t>
            </w:r>
          </w:p>
          <w:p w14:paraId="5871D831" w14:textId="77777777" w:rsidR="00510069" w:rsidRPr="0024490C" w:rsidRDefault="00510069" w:rsidP="00A031B5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</w:tcPr>
          <w:p w14:paraId="227FC66A" w14:textId="77777777" w:rsidR="00510069" w:rsidRPr="0024490C" w:rsidRDefault="00510069" w:rsidP="00A031B5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lastRenderedPageBreak/>
              <w:t>17</w:t>
            </w:r>
          </w:p>
        </w:tc>
        <w:tc>
          <w:tcPr>
            <w:tcW w:w="2268" w:type="dxa"/>
          </w:tcPr>
          <w:p w14:paraId="1AEB9897" w14:textId="77777777" w:rsidR="00510069" w:rsidRPr="0024490C" w:rsidRDefault="00510069" w:rsidP="00A031B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- 38.03.05 Бизнес-информатика, ОП «Цифровая трансформация управления бизнесом», профиль «ИТ-менеджмент в бизнесе»;</w:t>
            </w:r>
          </w:p>
          <w:p w14:paraId="5B49A8A7" w14:textId="77777777" w:rsidR="00510069" w:rsidRPr="0024490C" w:rsidRDefault="00510069" w:rsidP="00A031B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- 09.03.03 Прикладная информатика, ОП «Прикладные информационные системы в экономике и финансах», профиль «Прикладные информационные системы в экономике и финансах»;</w:t>
            </w:r>
          </w:p>
          <w:p w14:paraId="33D7F9AB" w14:textId="77777777" w:rsidR="00510069" w:rsidRPr="0024490C" w:rsidRDefault="00510069" w:rsidP="00A031B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- 38.03.01 Экономика, ОП «Экономика и финансы», профиль «Финансы и банковское дело»;</w:t>
            </w:r>
          </w:p>
          <w:p w14:paraId="7F91D747" w14:textId="77777777" w:rsidR="00510069" w:rsidRPr="0024490C" w:rsidRDefault="00510069" w:rsidP="00A031B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- 38.03.01 Экономика, ОП «Бизнес-анализ, налоги и аудит», профиль «Учет, анализ и аудит».</w:t>
            </w:r>
          </w:p>
          <w:p w14:paraId="18FCCDE9" w14:textId="77777777" w:rsidR="00510069" w:rsidRPr="0024490C" w:rsidRDefault="00510069" w:rsidP="00A031B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57414B9" w14:textId="77777777" w:rsidR="00510069" w:rsidRPr="0024490C" w:rsidRDefault="00510069" w:rsidP="00A031B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Программы подготовки магистратуры:</w:t>
            </w:r>
          </w:p>
          <w:p w14:paraId="414BD612" w14:textId="77777777" w:rsidR="00510069" w:rsidRPr="0024490C" w:rsidRDefault="00510069" w:rsidP="00A031B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38.04.01 Экономика, направленность программы магистратуры «Финансовые расследования в организациях»;</w:t>
            </w:r>
          </w:p>
          <w:p w14:paraId="15605AB7" w14:textId="77777777" w:rsidR="00510069" w:rsidRPr="0024490C" w:rsidRDefault="00510069" w:rsidP="00A031B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- 38.04.08 Экономика, направленность программы магистратуры «Финансы государственного сектора».</w:t>
            </w:r>
          </w:p>
          <w:p w14:paraId="2C84E0B8" w14:textId="77777777" w:rsidR="00510069" w:rsidRPr="0024490C" w:rsidRDefault="00510069" w:rsidP="00A031B5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10069" w:rsidRPr="0024490C" w14:paraId="292545D4" w14:textId="77777777" w:rsidTr="00A031B5">
        <w:tc>
          <w:tcPr>
            <w:tcW w:w="1278" w:type="dxa"/>
          </w:tcPr>
          <w:p w14:paraId="2419C3B3" w14:textId="77777777" w:rsidR="00510069" w:rsidRPr="0024490C" w:rsidRDefault="00510069" w:rsidP="00A031B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Исхаков Зуфар 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Фаргатович</w:t>
            </w:r>
            <w:proofErr w:type="spellEnd"/>
          </w:p>
        </w:tc>
        <w:tc>
          <w:tcPr>
            <w:tcW w:w="1702" w:type="dxa"/>
          </w:tcPr>
          <w:p w14:paraId="0B757556" w14:textId="77777777" w:rsidR="00510069" w:rsidRPr="0024490C" w:rsidRDefault="00510069" w:rsidP="00A031B5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Доцент</w:t>
            </w:r>
          </w:p>
        </w:tc>
        <w:tc>
          <w:tcPr>
            <w:tcW w:w="1843" w:type="dxa"/>
          </w:tcPr>
          <w:p w14:paraId="342311E9" w14:textId="77777777" w:rsidR="00510069" w:rsidRPr="0024490C" w:rsidRDefault="00510069" w:rsidP="00A031B5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- Практикум по программированию;</w:t>
            </w:r>
          </w:p>
          <w:p w14:paraId="4072F98A" w14:textId="77777777" w:rsidR="00510069" w:rsidRPr="0024490C" w:rsidRDefault="00510069" w:rsidP="00A031B5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- Системы управления базами данных;</w:t>
            </w:r>
          </w:p>
          <w:p w14:paraId="15DBF5D2" w14:textId="77777777" w:rsidR="00510069" w:rsidRPr="0024490C" w:rsidRDefault="00510069" w:rsidP="00A031B5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- Моделирование бизнес-процессов;</w:t>
            </w:r>
          </w:p>
          <w:p w14:paraId="32722A71" w14:textId="77777777" w:rsidR="00510069" w:rsidRPr="0024490C" w:rsidRDefault="00510069" w:rsidP="00A031B5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- Основы веб-разработки;</w:t>
            </w:r>
          </w:p>
          <w:p w14:paraId="60D310E2" w14:textId="77777777" w:rsidR="00510069" w:rsidRPr="0024490C" w:rsidRDefault="00510069" w:rsidP="00A031B5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- Основы мобильной разработки;</w:t>
            </w:r>
          </w:p>
          <w:p w14:paraId="1C3B9428" w14:textId="77777777" w:rsidR="00510069" w:rsidRPr="0024490C" w:rsidRDefault="00510069" w:rsidP="00A031B5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- ИТ - инфраструктура предприятия.</w:t>
            </w:r>
          </w:p>
        </w:tc>
        <w:tc>
          <w:tcPr>
            <w:tcW w:w="1560" w:type="dxa"/>
          </w:tcPr>
          <w:p w14:paraId="34AF8525" w14:textId="77777777" w:rsidR="00510069" w:rsidRPr="0024490C" w:rsidRDefault="00510069" w:rsidP="00A031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образование, технология машиностроения, металлорежущие станки и инструменты</w:t>
            </w:r>
          </w:p>
          <w:p w14:paraId="4C93A246" w14:textId="77777777" w:rsidR="00510069" w:rsidRPr="0024490C" w:rsidRDefault="00510069" w:rsidP="00A031B5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14:paraId="56C53C5B" w14:textId="77777777" w:rsidR="00510069" w:rsidRPr="0024490C" w:rsidRDefault="00510069" w:rsidP="00A03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Канд. 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наук</w:t>
            </w:r>
          </w:p>
        </w:tc>
        <w:tc>
          <w:tcPr>
            <w:tcW w:w="1134" w:type="dxa"/>
          </w:tcPr>
          <w:p w14:paraId="67A96299" w14:textId="77777777" w:rsidR="00510069" w:rsidRPr="0024490C" w:rsidRDefault="00510069" w:rsidP="00A031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  <w:p w14:paraId="683864DE" w14:textId="77777777" w:rsidR="00510069" w:rsidRPr="0024490C" w:rsidRDefault="00510069" w:rsidP="00A031B5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</w:tcPr>
          <w:p w14:paraId="568277F5" w14:textId="77777777" w:rsidR="00510069" w:rsidRPr="0024490C" w:rsidRDefault="00510069" w:rsidP="00A031B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AstraLinux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LibreOffice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),2022, ФГОБУ ВО "Финансовый университет при Правительстве Российской Федерации";</w:t>
            </w:r>
          </w:p>
          <w:p w14:paraId="6640CDA4" w14:textId="77777777" w:rsidR="00510069" w:rsidRPr="0024490C" w:rsidRDefault="00510069" w:rsidP="00A031B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Оказание первой помощи в образовательной организации, 2023, ФГОБУ ВО "Финансовый университет при Правительстве Российской Федерации";</w:t>
            </w:r>
          </w:p>
          <w:p w14:paraId="5F1DEC09" w14:textId="77777777" w:rsidR="00510069" w:rsidRPr="0024490C" w:rsidRDefault="00510069" w:rsidP="00A031B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Особенности организации образовательного процесса и доступной среды для 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</w:p>
          <w:p w14:paraId="19F4FED9" w14:textId="77777777" w:rsidR="00510069" w:rsidRPr="0024490C" w:rsidRDefault="00510069" w:rsidP="00A031B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Основы информационной безопасности. Базовый уровень, 2023, ФГОБУ ВО "Финансовый университет при Правительстве Российской Федерации";</w:t>
            </w:r>
          </w:p>
          <w:p w14:paraId="66E17BAF" w14:textId="77777777" w:rsidR="00510069" w:rsidRPr="0024490C" w:rsidRDefault="00510069" w:rsidP="00A031B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Преподаватель в сфере беспилотных авиационных систем, 2024, ООО «1Т»;</w:t>
            </w:r>
          </w:p>
          <w:p w14:paraId="7352D2E5" w14:textId="77777777" w:rsidR="00510069" w:rsidRPr="0024490C" w:rsidRDefault="00510069" w:rsidP="00A031B5">
            <w:pPr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Преподаватель в сфере подготовки кадров для цифровой трансформации, 2025, ООО «1Т».</w:t>
            </w:r>
          </w:p>
        </w:tc>
        <w:tc>
          <w:tcPr>
            <w:tcW w:w="1701" w:type="dxa"/>
          </w:tcPr>
          <w:p w14:paraId="4B7191BA" w14:textId="77777777" w:rsidR="00510069" w:rsidRPr="0024490C" w:rsidRDefault="00510069" w:rsidP="00A031B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 Прикладная информатика, 2022, АНЩЦ ДПО «Академия».</w:t>
            </w:r>
          </w:p>
          <w:p w14:paraId="5EF07432" w14:textId="77777777" w:rsidR="00510069" w:rsidRPr="0024490C" w:rsidRDefault="00510069" w:rsidP="00A031B5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</w:tcPr>
          <w:p w14:paraId="49A68405" w14:textId="77777777" w:rsidR="00510069" w:rsidRPr="0024490C" w:rsidRDefault="00510069" w:rsidP="00A031B5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17</w:t>
            </w:r>
          </w:p>
        </w:tc>
        <w:tc>
          <w:tcPr>
            <w:tcW w:w="2268" w:type="dxa"/>
          </w:tcPr>
          <w:p w14:paraId="14239633" w14:textId="77777777" w:rsidR="00510069" w:rsidRPr="0024490C" w:rsidRDefault="00510069" w:rsidP="00A031B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- 38.03.05 Бизнес-информатика, ОП «Цифровая трансформация управления бизнесом», профиль «ИТ-менеджмент в бизнесе»;</w:t>
            </w:r>
          </w:p>
          <w:p w14:paraId="3445E8F6" w14:textId="77777777" w:rsidR="00510069" w:rsidRPr="0024490C" w:rsidRDefault="00510069" w:rsidP="00A031B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- 09.03.03 Прикладная информатика, ОП «Прикладные информационные системы в экономике и финансах», профиль «Прикладные информационные системы в экономике и финансах»;</w:t>
            </w:r>
          </w:p>
          <w:p w14:paraId="7906F550" w14:textId="77777777" w:rsidR="00510069" w:rsidRPr="0024490C" w:rsidRDefault="00510069" w:rsidP="00A031B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- 38.03.01 Экономика, ОП «Экономика и финансы», профиль «Финансы и банковское дело»;</w:t>
            </w:r>
          </w:p>
          <w:p w14:paraId="1AFDF700" w14:textId="77777777" w:rsidR="00510069" w:rsidRPr="0024490C" w:rsidRDefault="00510069" w:rsidP="00A031B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- 38.03.01 Экономика, ОП «Бизнес-анализ, налоги и 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аудит», профиль «Учет, анализ и аудит».</w:t>
            </w:r>
          </w:p>
          <w:p w14:paraId="1BF97512" w14:textId="77777777" w:rsidR="00510069" w:rsidRPr="0024490C" w:rsidRDefault="00510069" w:rsidP="00A031B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- 38.04.01 Экономика, направленность программы магистратуры «Финансовые расследования в организациях»;</w:t>
            </w:r>
          </w:p>
          <w:p w14:paraId="4C0D049C" w14:textId="77777777" w:rsidR="00510069" w:rsidRPr="0024490C" w:rsidRDefault="00510069" w:rsidP="00A031B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- 38.04.08 Экономика, направленность программы магистратуры «Финансы государственного сектора».</w:t>
            </w:r>
          </w:p>
          <w:p w14:paraId="2A76C30B" w14:textId="77777777" w:rsidR="00510069" w:rsidRPr="0024490C" w:rsidRDefault="00510069" w:rsidP="00A031B5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10069" w:rsidRPr="0024490C" w14:paraId="2A9F1366" w14:textId="77777777" w:rsidTr="00A031B5">
        <w:tc>
          <w:tcPr>
            <w:tcW w:w="1278" w:type="dxa"/>
          </w:tcPr>
          <w:p w14:paraId="15F49EC6" w14:textId="77777777" w:rsidR="00510069" w:rsidRPr="0024490C" w:rsidRDefault="00510069" w:rsidP="00A031B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Федотова Марина Юрьевна</w:t>
            </w:r>
          </w:p>
        </w:tc>
        <w:tc>
          <w:tcPr>
            <w:tcW w:w="1702" w:type="dxa"/>
          </w:tcPr>
          <w:p w14:paraId="647BD3B7" w14:textId="77777777" w:rsidR="00510069" w:rsidRPr="0024490C" w:rsidRDefault="00510069" w:rsidP="00A03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843" w:type="dxa"/>
          </w:tcPr>
          <w:p w14:paraId="7D75FFC0" w14:textId="77777777" w:rsidR="00510069" w:rsidRPr="0024490C" w:rsidRDefault="00510069" w:rsidP="00A031B5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- Теория вероятностей и математическая статистика;</w:t>
            </w:r>
          </w:p>
          <w:p w14:paraId="32E154A6" w14:textId="77777777" w:rsidR="00510069" w:rsidRPr="0024490C" w:rsidRDefault="00510069" w:rsidP="00A031B5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 xml:space="preserve">- Обработка данных и моделирование в </w:t>
            </w:r>
            <w:proofErr w:type="spellStart"/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Microsoft</w:t>
            </w:r>
            <w:proofErr w:type="spellEnd"/>
            <w:r w:rsidRPr="0024490C">
              <w:rPr>
                <w:rFonts w:ascii="Times New Roman" w:hAnsi="Times New Roman" w:cs="Times New Roman"/>
                <w:sz w:val="16"/>
                <w:szCs w:val="28"/>
              </w:rPr>
              <w:t xml:space="preserve"> </w:t>
            </w:r>
            <w:proofErr w:type="spellStart"/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Excel</w:t>
            </w:r>
            <w:proofErr w:type="spellEnd"/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.</w:t>
            </w:r>
          </w:p>
        </w:tc>
        <w:tc>
          <w:tcPr>
            <w:tcW w:w="1560" w:type="dxa"/>
          </w:tcPr>
          <w:p w14:paraId="09792D5D" w14:textId="77777777" w:rsidR="00510069" w:rsidRPr="0024490C" w:rsidRDefault="00510069" w:rsidP="00A031B5">
            <w:pPr>
              <w:spacing w:before="100" w:beforeAutospacing="1" w:after="100" w:afterAutospacing="1"/>
              <w:ind w:right="-5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Высшее образование, </w:t>
            </w:r>
          </w:p>
          <w:p w14:paraId="08CE0016" w14:textId="77777777" w:rsidR="00510069" w:rsidRPr="0024490C" w:rsidRDefault="00510069" w:rsidP="00A031B5">
            <w:pPr>
              <w:spacing w:before="100" w:beforeAutospacing="1" w:after="100" w:afterAutospacing="1"/>
              <w:ind w:right="-5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– Математика и информатика. </w:t>
            </w:r>
          </w:p>
          <w:p w14:paraId="61E6016A" w14:textId="77777777" w:rsidR="00510069" w:rsidRPr="0024490C" w:rsidRDefault="00510069" w:rsidP="00A031B5">
            <w:pPr>
              <w:spacing w:before="100" w:beforeAutospacing="1" w:after="100" w:afterAutospacing="1"/>
              <w:ind w:right="-5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 Финансы и кредит</w:t>
            </w:r>
          </w:p>
          <w:p w14:paraId="4FD12CE7" w14:textId="77777777" w:rsidR="00510069" w:rsidRPr="0024490C" w:rsidRDefault="00510069" w:rsidP="00A031B5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14:paraId="26B47B40" w14:textId="77777777" w:rsidR="00510069" w:rsidRPr="0024490C" w:rsidRDefault="00510069" w:rsidP="00A03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Канд. физ.-мат. наук</w:t>
            </w:r>
          </w:p>
        </w:tc>
        <w:tc>
          <w:tcPr>
            <w:tcW w:w="1134" w:type="dxa"/>
          </w:tcPr>
          <w:p w14:paraId="74E91E37" w14:textId="77777777" w:rsidR="00510069" w:rsidRPr="0024490C" w:rsidRDefault="00510069" w:rsidP="00A031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268" w:type="dxa"/>
          </w:tcPr>
          <w:p w14:paraId="2E390743" w14:textId="77777777" w:rsidR="00510069" w:rsidRPr="0024490C" w:rsidRDefault="00510069" w:rsidP="00A031B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AstraLinux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LibreOffice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),2022, ФГОБУ ВО "Финансовый университет при Правительстве Российской Федерации";</w:t>
            </w:r>
          </w:p>
          <w:p w14:paraId="5CD862BD" w14:textId="77777777" w:rsidR="00510069" w:rsidRPr="0024490C" w:rsidRDefault="00510069" w:rsidP="00A031B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Летняя цифровая школа. Трек «Наука о данных», 2022, АНО ДПО «Корпоративный университет Сбербанка»;</w:t>
            </w:r>
          </w:p>
          <w:p w14:paraId="7450DED9" w14:textId="77777777" w:rsidR="00510069" w:rsidRPr="0024490C" w:rsidRDefault="00510069" w:rsidP="00A031B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Оказание первой помощи в образовательной организации, 2023, ФГОБУ ВО "Финансовый университет при Правительстве Российской Федерации";</w:t>
            </w:r>
          </w:p>
          <w:p w14:paraId="5D822424" w14:textId="77777777" w:rsidR="00510069" w:rsidRPr="0024490C" w:rsidRDefault="00510069" w:rsidP="00A031B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Правительстве Российской Федерации";</w:t>
            </w:r>
          </w:p>
          <w:p w14:paraId="64B155EA" w14:textId="77777777" w:rsidR="00510069" w:rsidRPr="0024490C" w:rsidRDefault="00510069" w:rsidP="00A031B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Основы информационной безопасности. Базовый уровень, 2023, ФГОБУ ВО «Финансовый университет при Правительстве Российской Федерации»;</w:t>
            </w:r>
          </w:p>
          <w:p w14:paraId="0239CDE0" w14:textId="77777777" w:rsidR="00510069" w:rsidRPr="0024490C" w:rsidRDefault="00510069" w:rsidP="00A031B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Цифровая математика на языке 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профессиональной деятельности работника высшей школы, 2024, «Финансовый университет при Правительстве Российской Федерации»;</w:t>
            </w:r>
          </w:p>
          <w:p w14:paraId="7E9BB202" w14:textId="77777777" w:rsidR="00510069" w:rsidRPr="0024490C" w:rsidRDefault="00510069" w:rsidP="00A031B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Путь к интеллекту, 2025, ФГОБУ ВО «Финансовый университет при Правительстве Российской Федерации»;</w:t>
            </w:r>
          </w:p>
          <w:p w14:paraId="3608FA4E" w14:textId="77777777" w:rsidR="00510069" w:rsidRPr="0024490C" w:rsidRDefault="00510069" w:rsidP="00A031B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Анализ данных на языке 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профессиональной деятельности работника вуза. Часть </w:t>
            </w:r>
            <w:proofErr w:type="gramStart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1:Импорт</w:t>
            </w:r>
            <w:proofErr w:type="gramEnd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предварительная обработка данных, 2025, ФГОБУ ВО «Финансовый университет при Правительстве Российской Федерации»; </w:t>
            </w:r>
          </w:p>
          <w:p w14:paraId="11774B65" w14:textId="77777777" w:rsidR="00510069" w:rsidRPr="0024490C" w:rsidRDefault="00510069" w:rsidP="00A031B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Выстраивание методологических подходов защиты работ ВКР в формате «Стартап как диплом», 2025, ФГОБУ ВО «Финансовый университет при Правительстве Российской Федерации»;</w:t>
            </w:r>
          </w:p>
          <w:p w14:paraId="289418FE" w14:textId="77777777" w:rsidR="00510069" w:rsidRPr="0024490C" w:rsidRDefault="00510069" w:rsidP="00A031B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Преподаватель – Лидер – Наставник, 2025, ФГОБУ ВО «Финансовый университет при Правительстве Российской Федерации;</w:t>
            </w:r>
          </w:p>
          <w:p w14:paraId="548F7DB2" w14:textId="77777777" w:rsidR="00510069" w:rsidRPr="0024490C" w:rsidRDefault="00510069" w:rsidP="00A031B5">
            <w:pPr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Эмоциональный интеллект как системный элемент профессиональной компетентности преподавателя, 2025, ФГОБУ ВО «Финансовый университет при Правительстве Российской Федерации.</w:t>
            </w:r>
          </w:p>
        </w:tc>
        <w:tc>
          <w:tcPr>
            <w:tcW w:w="1701" w:type="dxa"/>
          </w:tcPr>
          <w:p w14:paraId="1FD60310" w14:textId="77777777" w:rsidR="00510069" w:rsidRPr="0024490C" w:rsidRDefault="00510069" w:rsidP="00A03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Нет</w:t>
            </w:r>
          </w:p>
        </w:tc>
        <w:tc>
          <w:tcPr>
            <w:tcW w:w="1417" w:type="dxa"/>
          </w:tcPr>
          <w:p w14:paraId="704037C7" w14:textId="77777777" w:rsidR="00510069" w:rsidRPr="0024490C" w:rsidRDefault="00510069" w:rsidP="00A031B5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23</w:t>
            </w:r>
          </w:p>
        </w:tc>
        <w:tc>
          <w:tcPr>
            <w:tcW w:w="2268" w:type="dxa"/>
          </w:tcPr>
          <w:p w14:paraId="6AA8CB9F" w14:textId="77777777" w:rsidR="00510069" w:rsidRPr="0024490C" w:rsidRDefault="00510069" w:rsidP="00A031B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- 38.03.02 Менеджмент, ОП «Управление бизнесом», профиль «Менеджмент и управление бизнесом»;</w:t>
            </w:r>
          </w:p>
          <w:p w14:paraId="68987630" w14:textId="77777777" w:rsidR="00510069" w:rsidRPr="0024490C" w:rsidRDefault="00510069" w:rsidP="00A031B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- 38.03.01 Экономика, ОП «Бизнес-анализ, налоги и аудит», профиль «Учет, анализ и аудит»;</w:t>
            </w:r>
          </w:p>
          <w:p w14:paraId="3BFB1110" w14:textId="77777777" w:rsidR="00510069" w:rsidRPr="0024490C" w:rsidRDefault="00510069" w:rsidP="00A031B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- 38.03.01 Экономика, ОП «Экономика и финансы», профиль «Финансы и банковское дело»;</w:t>
            </w:r>
          </w:p>
          <w:p w14:paraId="29CA75CB" w14:textId="77777777" w:rsidR="00510069" w:rsidRPr="0024490C" w:rsidRDefault="00510069" w:rsidP="00A031B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- 38.03.01 Экономика, ОП «Бизнес-аудит и право», профиль «Бизнес-аудит и право»;</w:t>
            </w:r>
          </w:p>
          <w:p w14:paraId="5715C490" w14:textId="77777777" w:rsidR="00510069" w:rsidRPr="0024490C" w:rsidRDefault="00510069" w:rsidP="00A031B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-38.03.05 Бизнес-информатика, ОП «Цифровая трансформация управления бизнесом», профиль «ИТ-менеджмент в бизнесе»;</w:t>
            </w:r>
          </w:p>
          <w:p w14:paraId="79229DA7" w14:textId="77777777" w:rsidR="00510069" w:rsidRPr="0024490C" w:rsidRDefault="00510069" w:rsidP="00A031B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- 09.03.03 Прикладная информатика, ОП «Прикладные информационные системы в экономике и финансах», профиль «Прикладные информационные системы в экономике и финансах».</w:t>
            </w:r>
          </w:p>
          <w:p w14:paraId="40070B9A" w14:textId="77777777" w:rsidR="00510069" w:rsidRPr="0024490C" w:rsidRDefault="00510069" w:rsidP="00A031B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Программы подготовки магистратуры:</w:t>
            </w:r>
          </w:p>
          <w:p w14:paraId="6954D734" w14:textId="77777777" w:rsidR="00510069" w:rsidRPr="0024490C" w:rsidRDefault="00510069" w:rsidP="00A031B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- 38.04.02 Менеджмент, направленность программы 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магистратуры «Проектный менеджмент».</w:t>
            </w:r>
          </w:p>
          <w:p w14:paraId="76D0D1EF" w14:textId="77777777" w:rsidR="00510069" w:rsidRPr="0024490C" w:rsidRDefault="00510069" w:rsidP="00A031B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412BB2E" w14:textId="77777777" w:rsidR="00510069" w:rsidRPr="0024490C" w:rsidRDefault="00510069" w:rsidP="00A031B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DA3A935" w14:textId="77777777" w:rsidR="00510069" w:rsidRPr="0024490C" w:rsidRDefault="00510069" w:rsidP="00A031B5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10069" w:rsidRPr="0024490C" w14:paraId="19FA8246" w14:textId="77777777" w:rsidTr="00A031B5">
        <w:tc>
          <w:tcPr>
            <w:tcW w:w="1278" w:type="dxa"/>
          </w:tcPr>
          <w:p w14:paraId="33B7EBEC" w14:textId="77777777" w:rsidR="00510069" w:rsidRPr="0024490C" w:rsidRDefault="00510069" w:rsidP="00A031B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Воробьев Андрей Владимирович</w:t>
            </w:r>
          </w:p>
        </w:tc>
        <w:tc>
          <w:tcPr>
            <w:tcW w:w="1702" w:type="dxa"/>
          </w:tcPr>
          <w:p w14:paraId="31E29B98" w14:textId="77777777" w:rsidR="00510069" w:rsidRPr="0024490C" w:rsidRDefault="00510069" w:rsidP="00A03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Профессор</w:t>
            </w:r>
          </w:p>
        </w:tc>
        <w:tc>
          <w:tcPr>
            <w:tcW w:w="1843" w:type="dxa"/>
          </w:tcPr>
          <w:p w14:paraId="5D77EE68" w14:textId="77777777" w:rsidR="00510069" w:rsidRPr="0024490C" w:rsidRDefault="00510069" w:rsidP="00A031B5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- Прикладные задачи машинного обучения;</w:t>
            </w:r>
          </w:p>
          <w:p w14:paraId="315F020F" w14:textId="2E05E236" w:rsidR="00510069" w:rsidRPr="0024490C" w:rsidRDefault="00510069" w:rsidP="00A031B5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- Машинное обучение</w:t>
            </w:r>
            <w:r w:rsidR="00B8243B">
              <w:rPr>
                <w:rFonts w:ascii="Times New Roman" w:hAnsi="Times New Roman" w:cs="Times New Roman"/>
                <w:sz w:val="16"/>
                <w:szCs w:val="28"/>
              </w:rPr>
              <w:t>.</w:t>
            </w:r>
          </w:p>
        </w:tc>
        <w:tc>
          <w:tcPr>
            <w:tcW w:w="1560" w:type="dxa"/>
          </w:tcPr>
          <w:p w14:paraId="24DEBF6F" w14:textId="77777777" w:rsidR="00510069" w:rsidRPr="0024490C" w:rsidRDefault="00510069" w:rsidP="00A03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образование, электроника и микроэлектроника</w:t>
            </w:r>
          </w:p>
        </w:tc>
        <w:tc>
          <w:tcPr>
            <w:tcW w:w="1134" w:type="dxa"/>
          </w:tcPr>
          <w:p w14:paraId="1062D1D4" w14:textId="77777777" w:rsidR="00510069" w:rsidRPr="0024490C" w:rsidRDefault="00510069" w:rsidP="00A03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Д-р </w:t>
            </w:r>
            <w:proofErr w:type="spellStart"/>
            <w:proofErr w:type="gramStart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техн.наук</w:t>
            </w:r>
            <w:proofErr w:type="spellEnd"/>
            <w:proofErr w:type="gramEnd"/>
          </w:p>
        </w:tc>
        <w:tc>
          <w:tcPr>
            <w:tcW w:w="1134" w:type="dxa"/>
          </w:tcPr>
          <w:p w14:paraId="3A1876F3" w14:textId="77777777" w:rsidR="00510069" w:rsidRPr="0024490C" w:rsidRDefault="00510069" w:rsidP="00A03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2268" w:type="dxa"/>
          </w:tcPr>
          <w:p w14:paraId="57982650" w14:textId="77777777" w:rsidR="00510069" w:rsidRPr="0024490C" w:rsidRDefault="00510069" w:rsidP="00A031B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Базовые компетенции для реализации дисциплин в области искусственного интеллекта (Математика машинного обучения), 2022, 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НИУ «Высшая школа экономики»;</w:t>
            </w:r>
          </w:p>
          <w:p w14:paraId="0302A355" w14:textId="77777777" w:rsidR="00510069" w:rsidRPr="0024490C" w:rsidRDefault="00510069" w:rsidP="00A031B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Базовые компетенции для реализации дисциплин в области искусственного интеллекта (Анализ данных), 2022, НИУ «Высшая школа экономики»;</w:t>
            </w:r>
          </w:p>
          <w:p w14:paraId="1740A64F" w14:textId="77777777" w:rsidR="00510069" w:rsidRPr="0024490C" w:rsidRDefault="00510069" w:rsidP="00A031B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Разработка и создание электронного учебного курса в 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LMS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Moodle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2024. ЧПОУ «ЦПДО ЛАНЬ»;</w:t>
            </w:r>
          </w:p>
          <w:p w14:paraId="2638E18C" w14:textId="77777777" w:rsidR="00510069" w:rsidRPr="0024490C" w:rsidRDefault="00510069" w:rsidP="00A031B5">
            <w:pPr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Университетский акселератор по молодежной политике и воспитательной деятельности, 2025, ФГОБУ ВО «Уфимский университет науки и технологий».</w:t>
            </w:r>
          </w:p>
        </w:tc>
        <w:tc>
          <w:tcPr>
            <w:tcW w:w="1701" w:type="dxa"/>
          </w:tcPr>
          <w:p w14:paraId="6F316EDB" w14:textId="77777777" w:rsidR="00510069" w:rsidRPr="0024490C" w:rsidRDefault="00510069" w:rsidP="00A031B5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lastRenderedPageBreak/>
              <w:t>Нет</w:t>
            </w:r>
          </w:p>
        </w:tc>
        <w:tc>
          <w:tcPr>
            <w:tcW w:w="1417" w:type="dxa"/>
          </w:tcPr>
          <w:p w14:paraId="5676ADD6" w14:textId="77777777" w:rsidR="00510069" w:rsidRPr="0024490C" w:rsidRDefault="00510069" w:rsidP="00A031B5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17</w:t>
            </w:r>
          </w:p>
        </w:tc>
        <w:tc>
          <w:tcPr>
            <w:tcW w:w="2268" w:type="dxa"/>
          </w:tcPr>
          <w:p w14:paraId="21F7C256" w14:textId="77777777" w:rsidR="00510069" w:rsidRPr="0024490C" w:rsidRDefault="00510069" w:rsidP="00A031B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- 09.03.03 Прикладная информатика, ОП «Прикладная информатика», профиль «ИТ-сервисы и технологии обработки 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данных в экономике и финансах»;</w:t>
            </w:r>
          </w:p>
          <w:p w14:paraId="38E71DAE" w14:textId="77777777" w:rsidR="00510069" w:rsidRPr="0024490C" w:rsidRDefault="00510069" w:rsidP="00A031B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- 38.03.05 Бизнес-информатика, ОП «Цифровая трансформация управления бизнесом», профиль «ИТ-менеджмент в бизнесе»;</w:t>
            </w:r>
          </w:p>
          <w:p w14:paraId="156A7E25" w14:textId="77777777" w:rsidR="00510069" w:rsidRPr="0024490C" w:rsidRDefault="00510069" w:rsidP="00A031B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- 38.03.01 Экономика, ОП «Экономика и финансы», профиль «Финансы и банковское дело»;</w:t>
            </w:r>
          </w:p>
          <w:p w14:paraId="3176146E" w14:textId="77777777" w:rsidR="00510069" w:rsidRPr="0024490C" w:rsidRDefault="00510069" w:rsidP="00A031B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- 09.03.03 Прикладная информатика, ОП «Прикладные информационные системы в экономике и финансах», профиль «Прикладные информационные системы в экономике и финансах».</w:t>
            </w:r>
          </w:p>
        </w:tc>
      </w:tr>
      <w:tr w:rsidR="00510069" w:rsidRPr="0024490C" w14:paraId="4BDF4D7B" w14:textId="77777777" w:rsidTr="00A031B5">
        <w:tc>
          <w:tcPr>
            <w:tcW w:w="1278" w:type="dxa"/>
          </w:tcPr>
          <w:p w14:paraId="3A6487C1" w14:textId="77777777" w:rsidR="00510069" w:rsidRPr="0024490C" w:rsidRDefault="00510069" w:rsidP="00A031B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Сакаев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Руслан 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Джалилевич</w:t>
            </w:r>
            <w:proofErr w:type="spellEnd"/>
          </w:p>
        </w:tc>
        <w:tc>
          <w:tcPr>
            <w:tcW w:w="1702" w:type="dxa"/>
          </w:tcPr>
          <w:p w14:paraId="3DB8C62A" w14:textId="77777777" w:rsidR="00510069" w:rsidRPr="0024490C" w:rsidRDefault="00510069" w:rsidP="00A03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843" w:type="dxa"/>
          </w:tcPr>
          <w:p w14:paraId="749704EF" w14:textId="77777777" w:rsidR="00510069" w:rsidRPr="0024490C" w:rsidRDefault="00510069" w:rsidP="00A031B5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- Технологии обработки данных;</w:t>
            </w:r>
          </w:p>
          <w:p w14:paraId="60A53032" w14:textId="77777777" w:rsidR="00510069" w:rsidRPr="0024490C" w:rsidRDefault="00510069" w:rsidP="00A031B5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- Организация вычислительных систем;</w:t>
            </w:r>
          </w:p>
          <w:p w14:paraId="3C36D33E" w14:textId="77777777" w:rsidR="00510069" w:rsidRPr="0024490C" w:rsidRDefault="00510069" w:rsidP="00A031B5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- Современные технологии программирования;</w:t>
            </w:r>
          </w:p>
          <w:p w14:paraId="1E52CCA3" w14:textId="77777777" w:rsidR="00510069" w:rsidRPr="0024490C" w:rsidRDefault="00510069" w:rsidP="00A031B5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- Проектирование информационных систем;</w:t>
            </w:r>
          </w:p>
          <w:p w14:paraId="2309EA09" w14:textId="17588BE4" w:rsidR="00510069" w:rsidRPr="0024490C" w:rsidRDefault="00510069" w:rsidP="00B8243B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- Управление информационно-технологическими проектами</w:t>
            </w:r>
            <w:r w:rsidR="00B8243B">
              <w:rPr>
                <w:rFonts w:ascii="Times New Roman" w:hAnsi="Times New Roman" w:cs="Times New Roman"/>
                <w:sz w:val="16"/>
                <w:szCs w:val="28"/>
              </w:rPr>
              <w:t>.</w:t>
            </w:r>
          </w:p>
        </w:tc>
        <w:tc>
          <w:tcPr>
            <w:tcW w:w="1560" w:type="dxa"/>
          </w:tcPr>
          <w:p w14:paraId="4E642FDD" w14:textId="77777777" w:rsidR="00510069" w:rsidRPr="0024490C" w:rsidRDefault="00510069" w:rsidP="00A03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образование, физик преподаватель</w:t>
            </w:r>
          </w:p>
        </w:tc>
        <w:tc>
          <w:tcPr>
            <w:tcW w:w="1134" w:type="dxa"/>
          </w:tcPr>
          <w:p w14:paraId="748D0DE5" w14:textId="77777777" w:rsidR="00510069" w:rsidRPr="0024490C" w:rsidRDefault="00510069" w:rsidP="00A03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Канд. физ.-мат. наук</w:t>
            </w:r>
          </w:p>
        </w:tc>
        <w:tc>
          <w:tcPr>
            <w:tcW w:w="1134" w:type="dxa"/>
          </w:tcPr>
          <w:p w14:paraId="625AF783" w14:textId="77777777" w:rsidR="00510069" w:rsidRPr="0024490C" w:rsidRDefault="00510069" w:rsidP="00A03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268" w:type="dxa"/>
          </w:tcPr>
          <w:p w14:paraId="56D63707" w14:textId="77777777" w:rsidR="00510069" w:rsidRPr="0024490C" w:rsidRDefault="00510069" w:rsidP="00A031B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Разработка электронных курсов в СДО 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Moodle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2022, ФГОБУ ВО «Финансовый университет при Правительстве Российской Федерации»;</w:t>
            </w:r>
          </w:p>
          <w:p w14:paraId="7309EA98" w14:textId="77777777" w:rsidR="00510069" w:rsidRPr="0024490C" w:rsidRDefault="00510069" w:rsidP="00A031B5">
            <w:pPr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Опыт разработки и применения дистанционных образовательных технологий в высшем образовании (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AstraLinux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LibreOffice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),2022, ФГОБУ ВО «Финансовый университет при Правительстве Российской Федерации».</w:t>
            </w:r>
          </w:p>
        </w:tc>
        <w:tc>
          <w:tcPr>
            <w:tcW w:w="1701" w:type="dxa"/>
          </w:tcPr>
          <w:p w14:paraId="5E79CE5D" w14:textId="77777777" w:rsidR="00510069" w:rsidRPr="0024490C" w:rsidRDefault="00510069" w:rsidP="00A031B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Прикладная информатика, 2022, АНЩЦ ДПО «Академия».</w:t>
            </w:r>
          </w:p>
          <w:p w14:paraId="01EEBD73" w14:textId="77777777" w:rsidR="00510069" w:rsidRPr="0024490C" w:rsidRDefault="00510069" w:rsidP="00A031B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</w:tcPr>
          <w:p w14:paraId="3EE69B53" w14:textId="77777777" w:rsidR="00510069" w:rsidRPr="0024490C" w:rsidRDefault="00510069" w:rsidP="00A031B5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22</w:t>
            </w:r>
          </w:p>
        </w:tc>
        <w:tc>
          <w:tcPr>
            <w:tcW w:w="2268" w:type="dxa"/>
          </w:tcPr>
          <w:p w14:paraId="2FE1A1FD" w14:textId="77777777" w:rsidR="00510069" w:rsidRPr="0024490C" w:rsidRDefault="00510069" w:rsidP="00A031B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- 38.03.05 Бизнес-информатика, ОП «Цифровая трансформация управления бизнесом», профиль «ИТ-менеджмент в бизнесе»;</w:t>
            </w:r>
          </w:p>
          <w:p w14:paraId="7E10216D" w14:textId="77777777" w:rsidR="00510069" w:rsidRPr="0024490C" w:rsidRDefault="00510069" w:rsidP="00A031B5">
            <w:pPr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- 09.03.03 Прикладная информатика, ОП «Прикладные информационные системы в экономике и финансах», профиль «Прикладные информационные системы в экономике и финансах».</w:t>
            </w:r>
          </w:p>
        </w:tc>
      </w:tr>
      <w:tr w:rsidR="00510069" w:rsidRPr="0024490C" w14:paraId="75258953" w14:textId="77777777" w:rsidTr="00A031B5">
        <w:tc>
          <w:tcPr>
            <w:tcW w:w="1278" w:type="dxa"/>
          </w:tcPr>
          <w:p w14:paraId="50AC3D53" w14:textId="77777777" w:rsidR="00510069" w:rsidRPr="0024490C" w:rsidRDefault="00510069" w:rsidP="00A031B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Сафин Эльдар Маратович</w:t>
            </w:r>
          </w:p>
        </w:tc>
        <w:tc>
          <w:tcPr>
            <w:tcW w:w="1702" w:type="dxa"/>
          </w:tcPr>
          <w:p w14:paraId="7AB98A97" w14:textId="77777777" w:rsidR="00510069" w:rsidRPr="0024490C" w:rsidRDefault="00510069" w:rsidP="00A03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843" w:type="dxa"/>
          </w:tcPr>
          <w:p w14:paraId="3B06C335" w14:textId="77777777" w:rsidR="00510069" w:rsidRPr="0024490C" w:rsidRDefault="00510069" w:rsidP="00A031B5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- Сетевые системы и приложения;</w:t>
            </w:r>
          </w:p>
          <w:p w14:paraId="0D7BA7F1" w14:textId="77777777" w:rsidR="00510069" w:rsidRPr="0024490C" w:rsidRDefault="00510069" w:rsidP="00A031B5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- Основы криптографии;</w:t>
            </w:r>
          </w:p>
          <w:p w14:paraId="6B4295E2" w14:textId="2EF17595" w:rsidR="00510069" w:rsidRPr="0024490C" w:rsidRDefault="00510069" w:rsidP="00B8243B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- Объектно-ориентированное проектирование</w:t>
            </w:r>
            <w:r w:rsidR="00B8243B">
              <w:rPr>
                <w:rFonts w:ascii="Times New Roman" w:hAnsi="Times New Roman" w:cs="Times New Roman"/>
                <w:sz w:val="16"/>
                <w:szCs w:val="28"/>
              </w:rPr>
              <w:t>.</w:t>
            </w:r>
          </w:p>
          <w:p w14:paraId="747CEB12" w14:textId="77777777" w:rsidR="00510069" w:rsidRPr="0024490C" w:rsidRDefault="00510069" w:rsidP="00A031B5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560" w:type="dxa"/>
          </w:tcPr>
          <w:p w14:paraId="775307FF" w14:textId="77777777" w:rsidR="00510069" w:rsidRPr="0024490C" w:rsidRDefault="00510069" w:rsidP="00A03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Высшее 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мбразование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Математика и информатика</w:t>
            </w:r>
          </w:p>
        </w:tc>
        <w:tc>
          <w:tcPr>
            <w:tcW w:w="1134" w:type="dxa"/>
          </w:tcPr>
          <w:p w14:paraId="4766C895" w14:textId="77777777" w:rsidR="00510069" w:rsidRPr="0024490C" w:rsidRDefault="00510069" w:rsidP="00A03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Канд. физ.-мат. наук</w:t>
            </w:r>
          </w:p>
        </w:tc>
        <w:tc>
          <w:tcPr>
            <w:tcW w:w="1134" w:type="dxa"/>
          </w:tcPr>
          <w:p w14:paraId="4D29DB36" w14:textId="77777777" w:rsidR="00510069" w:rsidRPr="0024490C" w:rsidRDefault="00510069" w:rsidP="00A031B5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Нет</w:t>
            </w:r>
          </w:p>
        </w:tc>
        <w:tc>
          <w:tcPr>
            <w:tcW w:w="2268" w:type="dxa"/>
          </w:tcPr>
          <w:p w14:paraId="59CB93B6" w14:textId="77777777" w:rsidR="00510069" w:rsidRPr="0024490C" w:rsidRDefault="00510069" w:rsidP="00A031B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Фронтиры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прикладного искусственного интеллекта: промышленность, экономика, образование, 2023, ФГАОУ ВО «Национальный исследовательский университет ИТМО»;</w:t>
            </w:r>
          </w:p>
          <w:p w14:paraId="71EE98F0" w14:textId="77777777" w:rsidR="00510069" w:rsidRPr="0024490C" w:rsidRDefault="00510069" w:rsidP="00A031B5">
            <w:pPr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Основы охраны здоровья обучающихся, 2023, ФГБОУ ВО БГМУ Минздрава России.</w:t>
            </w:r>
          </w:p>
        </w:tc>
        <w:tc>
          <w:tcPr>
            <w:tcW w:w="1701" w:type="dxa"/>
          </w:tcPr>
          <w:p w14:paraId="696E17A3" w14:textId="77777777" w:rsidR="00510069" w:rsidRPr="0024490C" w:rsidRDefault="00510069" w:rsidP="00A031B5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Нет</w:t>
            </w:r>
          </w:p>
        </w:tc>
        <w:tc>
          <w:tcPr>
            <w:tcW w:w="1417" w:type="dxa"/>
          </w:tcPr>
          <w:p w14:paraId="3F8DAA25" w14:textId="77777777" w:rsidR="00510069" w:rsidRPr="0024490C" w:rsidRDefault="00510069" w:rsidP="00A031B5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12</w:t>
            </w:r>
          </w:p>
        </w:tc>
        <w:tc>
          <w:tcPr>
            <w:tcW w:w="2268" w:type="dxa"/>
          </w:tcPr>
          <w:p w14:paraId="38C536CB" w14:textId="77777777" w:rsidR="00510069" w:rsidRPr="0024490C" w:rsidRDefault="00510069" w:rsidP="00A031B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- 38.03.05 Бизнес-информатика, ОП «Цифровая трансформация управления бизнесом», профиль «ИТ-менеджмент в бизнесе»;</w:t>
            </w:r>
          </w:p>
          <w:p w14:paraId="00D3CC10" w14:textId="77777777" w:rsidR="00510069" w:rsidRPr="0024490C" w:rsidRDefault="00510069" w:rsidP="00A031B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- 09.03.03 Прикладная информатика, ОП «Прикладные информационные системы в экономике и финансах», профиль «Прикладные информационные системы в экономике и финансах»;</w:t>
            </w:r>
          </w:p>
          <w:p w14:paraId="58482BC5" w14:textId="77777777" w:rsidR="00510069" w:rsidRPr="0024490C" w:rsidRDefault="00510069" w:rsidP="00A031B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- 09.03.03 Прикладная информатика, ОП «Прикладная информатика», профиль «ИТ-сервисы и технологии обработки данных в экономике и финансах»;</w:t>
            </w:r>
          </w:p>
          <w:p w14:paraId="63C419FA" w14:textId="77777777" w:rsidR="00510069" w:rsidRPr="0024490C" w:rsidRDefault="00510069" w:rsidP="00A031B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- 38.03.01 Экономика, ОП «Бизнес-аудит и право», 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профиль «Бизнес-аудит и право».</w:t>
            </w:r>
          </w:p>
        </w:tc>
      </w:tr>
      <w:tr w:rsidR="00510069" w:rsidRPr="0024490C" w14:paraId="249E4A22" w14:textId="77777777" w:rsidTr="00A031B5">
        <w:tc>
          <w:tcPr>
            <w:tcW w:w="1278" w:type="dxa"/>
          </w:tcPr>
          <w:p w14:paraId="3C121882" w14:textId="77777777" w:rsidR="00510069" w:rsidRPr="0024490C" w:rsidRDefault="00510069" w:rsidP="00A031B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Воробьева Гульнара 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Равилевна</w:t>
            </w:r>
            <w:proofErr w:type="spellEnd"/>
          </w:p>
        </w:tc>
        <w:tc>
          <w:tcPr>
            <w:tcW w:w="1702" w:type="dxa"/>
          </w:tcPr>
          <w:p w14:paraId="1D4307AC" w14:textId="77777777" w:rsidR="00510069" w:rsidRPr="0024490C" w:rsidRDefault="00510069" w:rsidP="00A03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Профессор</w:t>
            </w:r>
          </w:p>
        </w:tc>
        <w:tc>
          <w:tcPr>
            <w:tcW w:w="1843" w:type="dxa"/>
          </w:tcPr>
          <w:p w14:paraId="2F8A2029" w14:textId="77777777" w:rsidR="00510069" w:rsidRPr="0024490C" w:rsidRDefault="00510069" w:rsidP="00A031B5">
            <w:pPr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- Теория алгоритмов;</w:t>
            </w:r>
          </w:p>
          <w:p w14:paraId="61009418" w14:textId="77777777" w:rsidR="00510069" w:rsidRPr="0024490C" w:rsidRDefault="00510069" w:rsidP="00A031B5">
            <w:pPr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- Дискретная математика;</w:t>
            </w:r>
          </w:p>
          <w:p w14:paraId="6E3E3655" w14:textId="77777777" w:rsidR="00510069" w:rsidRPr="0024490C" w:rsidRDefault="00510069" w:rsidP="00A031B5">
            <w:pPr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- Учетно-аналитические системы;</w:t>
            </w:r>
          </w:p>
          <w:p w14:paraId="63B73E02" w14:textId="77777777" w:rsidR="00510069" w:rsidRPr="0024490C" w:rsidRDefault="00510069" w:rsidP="00A031B5">
            <w:pPr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- Банковские информационные системы.</w:t>
            </w:r>
          </w:p>
        </w:tc>
        <w:tc>
          <w:tcPr>
            <w:tcW w:w="1560" w:type="dxa"/>
          </w:tcPr>
          <w:p w14:paraId="07D2B88F" w14:textId="77777777" w:rsidR="00510069" w:rsidRPr="0024490C" w:rsidRDefault="00510069" w:rsidP="00A03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образование, автоматизированные системы обработки информации и управления</w:t>
            </w:r>
          </w:p>
        </w:tc>
        <w:tc>
          <w:tcPr>
            <w:tcW w:w="1134" w:type="dxa"/>
          </w:tcPr>
          <w:p w14:paraId="39FEF3A8" w14:textId="77777777" w:rsidR="00510069" w:rsidRPr="0024490C" w:rsidRDefault="00510069" w:rsidP="00A03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Д-р 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наук</w:t>
            </w:r>
          </w:p>
        </w:tc>
        <w:tc>
          <w:tcPr>
            <w:tcW w:w="1134" w:type="dxa"/>
          </w:tcPr>
          <w:p w14:paraId="04D6463B" w14:textId="77777777" w:rsidR="00510069" w:rsidRPr="0024490C" w:rsidRDefault="00510069" w:rsidP="00A03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2268" w:type="dxa"/>
          </w:tcPr>
          <w:p w14:paraId="2B5102E0" w14:textId="77777777" w:rsidR="00510069" w:rsidRPr="0024490C" w:rsidRDefault="00510069" w:rsidP="00A031B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Инклюзивное образование в вузе, </w:t>
            </w:r>
            <w:proofErr w:type="gramStart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2022,  ФГОБУ</w:t>
            </w:r>
            <w:proofErr w:type="gramEnd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ВО «Вятский государственный университет»;</w:t>
            </w:r>
          </w:p>
          <w:p w14:paraId="5DE8231D" w14:textId="77777777" w:rsidR="00510069" w:rsidRPr="0024490C" w:rsidRDefault="00510069" w:rsidP="00A031B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Базовые компетенции для реализации дисциплин в области искусственного интеллекта (Базы данных), 2022, НИУ «Высшая школа экономики»;</w:t>
            </w:r>
          </w:p>
          <w:p w14:paraId="2D980446" w14:textId="77777777" w:rsidR="00510069" w:rsidRPr="0024490C" w:rsidRDefault="00510069" w:rsidP="00A031B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Базовые компетенции для реализации дисциплин в области искусственного интеллекта (Анализ данных)», 2022, НИУ «Высшая школа экономики»;</w:t>
            </w:r>
          </w:p>
          <w:p w14:paraId="3BE8CB1F" w14:textId="77777777" w:rsidR="00510069" w:rsidRPr="0024490C" w:rsidRDefault="00510069" w:rsidP="00A031B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Разработка и создание электронного учебного курса в 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LMS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Moodle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2024. ЧПОУ «ЦПДО ЛАНЬ»;</w:t>
            </w:r>
          </w:p>
          <w:p w14:paraId="6CC527FF" w14:textId="77777777" w:rsidR="00510069" w:rsidRPr="0024490C" w:rsidRDefault="00510069" w:rsidP="00A031B5">
            <w:pPr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Университетский акселератор по молодежной политике и воспитательной деятельности, 2025, ФГОБУ ВО «Уфимский университет науки и технологий».</w:t>
            </w:r>
          </w:p>
        </w:tc>
        <w:tc>
          <w:tcPr>
            <w:tcW w:w="1701" w:type="dxa"/>
          </w:tcPr>
          <w:p w14:paraId="629C4344" w14:textId="77777777" w:rsidR="00510069" w:rsidRPr="0024490C" w:rsidRDefault="00510069" w:rsidP="00A031B5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Нет</w:t>
            </w:r>
          </w:p>
        </w:tc>
        <w:tc>
          <w:tcPr>
            <w:tcW w:w="1417" w:type="dxa"/>
          </w:tcPr>
          <w:p w14:paraId="1FCD7B9F" w14:textId="77777777" w:rsidR="00510069" w:rsidRPr="0024490C" w:rsidRDefault="00510069" w:rsidP="00A031B5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17</w:t>
            </w:r>
          </w:p>
        </w:tc>
        <w:tc>
          <w:tcPr>
            <w:tcW w:w="2268" w:type="dxa"/>
          </w:tcPr>
          <w:p w14:paraId="290C362A" w14:textId="77777777" w:rsidR="00510069" w:rsidRPr="0024490C" w:rsidRDefault="00510069" w:rsidP="00A031B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- 09.03.03 Прикладная информатика, ОП «Прикладные информационные системы в экономике и финансах», профиль «Прикладные информационные системы в экономике и финансах»;</w:t>
            </w:r>
          </w:p>
          <w:p w14:paraId="5486B3F6" w14:textId="77777777" w:rsidR="00510069" w:rsidRPr="0024490C" w:rsidRDefault="00510069" w:rsidP="00A031B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- 09.03.03 Прикладная информатика, ОП «Прикладная информатика», профиль «ИТ-сервисы и технологии обработки данных в экономике и финансах»;</w:t>
            </w:r>
          </w:p>
          <w:p w14:paraId="4EB2C1E1" w14:textId="77777777" w:rsidR="00510069" w:rsidRPr="0024490C" w:rsidRDefault="00510069" w:rsidP="00A031B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- 38.03.01 Экономика, ОП «Экономика и финансы», профиль «Финансы и банковское дело».</w:t>
            </w:r>
          </w:p>
          <w:p w14:paraId="3AC4A297" w14:textId="77777777" w:rsidR="00510069" w:rsidRPr="0024490C" w:rsidRDefault="00510069" w:rsidP="00A031B5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8243B" w:rsidRPr="0024490C" w14:paraId="487B5CDA" w14:textId="77777777" w:rsidTr="00A031B5">
        <w:tc>
          <w:tcPr>
            <w:tcW w:w="1278" w:type="dxa"/>
          </w:tcPr>
          <w:p w14:paraId="669BC7C1" w14:textId="6CCF71B1" w:rsidR="00B8243B" w:rsidRPr="00B8243B" w:rsidRDefault="00B8243B" w:rsidP="00B8243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24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Исхаков Алмаз </w:t>
            </w:r>
            <w:proofErr w:type="spellStart"/>
            <w:r w:rsidRPr="00B824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Раилевич</w:t>
            </w:r>
            <w:proofErr w:type="spellEnd"/>
          </w:p>
        </w:tc>
        <w:tc>
          <w:tcPr>
            <w:tcW w:w="1702" w:type="dxa"/>
          </w:tcPr>
          <w:p w14:paraId="014B1A9F" w14:textId="6D4992E7" w:rsidR="00B8243B" w:rsidRPr="00B8243B" w:rsidRDefault="00B8243B" w:rsidP="00B824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24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843" w:type="dxa"/>
          </w:tcPr>
          <w:p w14:paraId="27DB9F40" w14:textId="20DF9FD8" w:rsidR="00B8243B" w:rsidRDefault="00B8243B" w:rsidP="00B8243B">
            <w:pPr>
              <w:pStyle w:val="a6"/>
              <w:ind w:left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- </w:t>
            </w:r>
            <w:r w:rsidRPr="00B824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Основы криптографии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;</w:t>
            </w:r>
          </w:p>
          <w:p w14:paraId="20138179" w14:textId="39B2DBFB" w:rsidR="00B8243B" w:rsidRDefault="00B8243B" w:rsidP="00B8243B">
            <w:pPr>
              <w:pStyle w:val="a6"/>
              <w:ind w:left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- </w:t>
            </w:r>
            <w:r w:rsidRPr="00B824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Корпоративные информационные системы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;</w:t>
            </w:r>
          </w:p>
          <w:p w14:paraId="1DADF983" w14:textId="7ED8B7BC" w:rsidR="00B8243B" w:rsidRDefault="00B8243B" w:rsidP="00B8243B">
            <w:pPr>
              <w:pStyle w:val="a6"/>
              <w:ind w:left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- </w:t>
            </w:r>
            <w:r w:rsidRPr="00B824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Разработка приложений в системе 1С Предприятие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;</w:t>
            </w:r>
          </w:p>
          <w:p w14:paraId="5B0DB5F6" w14:textId="5F90C910" w:rsidR="00B8243B" w:rsidRDefault="00B8243B" w:rsidP="00B8243B">
            <w:pPr>
              <w:pStyle w:val="a6"/>
              <w:ind w:left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- </w:t>
            </w:r>
            <w:r w:rsidRPr="00B824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Планирование и организация производственных процессов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;</w:t>
            </w:r>
          </w:p>
          <w:p w14:paraId="507E5AFB" w14:textId="5E3AA343" w:rsidR="00B8243B" w:rsidRDefault="00B8243B" w:rsidP="00B8243B">
            <w:pPr>
              <w:pStyle w:val="a6"/>
              <w:ind w:left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- </w:t>
            </w:r>
            <w:r w:rsidRPr="00B824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Разработка </w:t>
            </w:r>
            <w:bookmarkStart w:id="0" w:name="_GoBack"/>
            <w:bookmarkEnd w:id="0"/>
            <w:r w:rsidRPr="00B824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корпоративных и облачных приложений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;</w:t>
            </w:r>
          </w:p>
          <w:p w14:paraId="2F792195" w14:textId="77777777" w:rsidR="00B8243B" w:rsidRPr="00B8243B" w:rsidRDefault="00B8243B" w:rsidP="00B8243B">
            <w:pPr>
              <w:pStyle w:val="a6"/>
              <w:ind w:left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824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- Рекомендательные системы и </w:t>
            </w:r>
            <w:proofErr w:type="spellStart"/>
            <w:r w:rsidRPr="00B824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коллаборативная</w:t>
            </w:r>
            <w:proofErr w:type="spellEnd"/>
            <w:r w:rsidRPr="00B824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фильтрация </w:t>
            </w:r>
          </w:p>
          <w:p w14:paraId="394901A1" w14:textId="550A27F8" w:rsidR="00B8243B" w:rsidRPr="00B8243B" w:rsidRDefault="00B8243B" w:rsidP="00B8243B">
            <w:pPr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  <w:r w:rsidRPr="00B824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14:paraId="40D05C59" w14:textId="01AC42F1" w:rsidR="00B8243B" w:rsidRPr="00B8243B" w:rsidRDefault="00B8243B" w:rsidP="00B824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24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образование, математика и физика</w:t>
            </w:r>
          </w:p>
        </w:tc>
        <w:tc>
          <w:tcPr>
            <w:tcW w:w="1134" w:type="dxa"/>
          </w:tcPr>
          <w:p w14:paraId="1473A5FD" w14:textId="4890D5F7" w:rsidR="00B8243B" w:rsidRPr="00B8243B" w:rsidRDefault="00B8243B" w:rsidP="00B824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24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Канд. физ.-мат. наук</w:t>
            </w:r>
          </w:p>
        </w:tc>
        <w:tc>
          <w:tcPr>
            <w:tcW w:w="1134" w:type="dxa"/>
          </w:tcPr>
          <w:p w14:paraId="33B3A4B7" w14:textId="776D4A55" w:rsidR="00B8243B" w:rsidRPr="00B8243B" w:rsidRDefault="00B8243B" w:rsidP="00B824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24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268" w:type="dxa"/>
          </w:tcPr>
          <w:p w14:paraId="32CB7076" w14:textId="77777777" w:rsidR="00B8243B" w:rsidRPr="00B8243B" w:rsidRDefault="00B8243B" w:rsidP="00B8243B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24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Оператор беспилотных летательных аппаратов </w:t>
            </w:r>
            <w:proofErr w:type="spellStart"/>
            <w:r w:rsidRPr="00B824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мультироторного</w:t>
            </w:r>
            <w:proofErr w:type="spellEnd"/>
            <w:r w:rsidRPr="00B824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типа, 2022, ООО «Школа беспилотной авиации»;</w:t>
            </w:r>
          </w:p>
          <w:p w14:paraId="20E5C8E9" w14:textId="77777777" w:rsidR="00B8243B" w:rsidRPr="00B8243B" w:rsidRDefault="00B8243B" w:rsidP="00B8243B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24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Профессиональная компетентность преподавателя по направлениям: навыки оказания первой помощи, использование информационно-коммуникационных технологий в образовательной деятельности, психолого-педагогическое сопровождение обучающихся с ограниченными возможностями здоровья, противодействие коррупции, 2022, ФГБОУ БГПУ им. М. </w:t>
            </w:r>
            <w:proofErr w:type="spellStart"/>
            <w:r w:rsidRPr="00B824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Акмуллы</w:t>
            </w:r>
            <w:proofErr w:type="spellEnd"/>
            <w:r w:rsidRPr="00B824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  <w:p w14:paraId="0DC2D71A" w14:textId="4119FFF2" w:rsidR="00B8243B" w:rsidRPr="00B8243B" w:rsidRDefault="00B8243B" w:rsidP="00B8243B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24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ИКТ в преподавании профильных дисциплин, 2024, ФГАОУ ВО «Северо-Восточный федеральный университет имени М.К. </w:t>
            </w:r>
            <w:proofErr w:type="spellStart"/>
            <w:r w:rsidRPr="00B824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Аммосова</w:t>
            </w:r>
            <w:proofErr w:type="spellEnd"/>
            <w:r w:rsidRPr="00B824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 Технический институт (филиал) СВФУ в г. Нерюнгри.</w:t>
            </w:r>
          </w:p>
        </w:tc>
        <w:tc>
          <w:tcPr>
            <w:tcW w:w="1701" w:type="dxa"/>
          </w:tcPr>
          <w:p w14:paraId="06C2B307" w14:textId="1D7CCAF2" w:rsidR="00B8243B" w:rsidRPr="00B8243B" w:rsidRDefault="00B8243B" w:rsidP="00B8243B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B824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Нет</w:t>
            </w:r>
          </w:p>
        </w:tc>
        <w:tc>
          <w:tcPr>
            <w:tcW w:w="1417" w:type="dxa"/>
          </w:tcPr>
          <w:p w14:paraId="765AB7F5" w14:textId="57826C32" w:rsidR="00B8243B" w:rsidRPr="00B8243B" w:rsidRDefault="00B8243B" w:rsidP="00B8243B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B824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268" w:type="dxa"/>
          </w:tcPr>
          <w:p w14:paraId="7ACDBD72" w14:textId="77777777" w:rsidR="00B8243B" w:rsidRPr="00B8243B" w:rsidRDefault="00B8243B" w:rsidP="00B8243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24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- 38.03.05 Бизнес-информатика, ОП «Цифровая трансформация управления бизнесом», профиль «ИТ-менеджмент в бизнесе»;</w:t>
            </w:r>
          </w:p>
          <w:p w14:paraId="1150167C" w14:textId="3CE9C040" w:rsidR="00B8243B" w:rsidRPr="00B8243B" w:rsidRDefault="00B8243B" w:rsidP="00B8243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24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- 09.03.03 Прикладная информатика, ОП «Прикладная информатика», профиль «ИТ-сервисы и технологии обработки данных в экономике и финансах».</w:t>
            </w:r>
          </w:p>
        </w:tc>
      </w:tr>
      <w:tr w:rsidR="00B8243B" w:rsidRPr="0024490C" w14:paraId="26265AAC" w14:textId="77777777" w:rsidTr="00A031B5">
        <w:tc>
          <w:tcPr>
            <w:tcW w:w="1278" w:type="dxa"/>
          </w:tcPr>
          <w:p w14:paraId="678EB492" w14:textId="77777777" w:rsidR="00B8243B" w:rsidRPr="0024490C" w:rsidRDefault="00B8243B" w:rsidP="00B8243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Емельянов Сергей Владимирович </w:t>
            </w:r>
          </w:p>
        </w:tc>
        <w:tc>
          <w:tcPr>
            <w:tcW w:w="1702" w:type="dxa"/>
          </w:tcPr>
          <w:p w14:paraId="68B2240C" w14:textId="77777777" w:rsidR="00B8243B" w:rsidRPr="0024490C" w:rsidRDefault="00B8243B" w:rsidP="00B824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hAnsi="Times New Roman" w:cs="Times New Roman"/>
                <w:sz w:val="16"/>
                <w:szCs w:val="16"/>
              </w:rPr>
              <w:t>Заведующий кафедрой</w:t>
            </w:r>
          </w:p>
        </w:tc>
        <w:tc>
          <w:tcPr>
            <w:tcW w:w="1843" w:type="dxa"/>
          </w:tcPr>
          <w:p w14:paraId="151DC67D" w14:textId="77777777" w:rsidR="00B8243B" w:rsidRPr="0024490C" w:rsidRDefault="00B8243B" w:rsidP="00B8243B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- Информационное право.</w:t>
            </w:r>
          </w:p>
        </w:tc>
        <w:tc>
          <w:tcPr>
            <w:tcW w:w="1560" w:type="dxa"/>
          </w:tcPr>
          <w:p w14:paraId="325472FE" w14:textId="77777777" w:rsidR="00B8243B" w:rsidRPr="0024490C" w:rsidRDefault="00B8243B" w:rsidP="00B824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hAnsi="Times New Roman" w:cs="Times New Roman"/>
                <w:sz w:val="16"/>
                <w:szCs w:val="16"/>
              </w:rPr>
              <w:t>Высшее образование, Юрист</w:t>
            </w:r>
          </w:p>
        </w:tc>
        <w:tc>
          <w:tcPr>
            <w:tcW w:w="1134" w:type="dxa"/>
          </w:tcPr>
          <w:p w14:paraId="6CCC3BFC" w14:textId="77777777" w:rsidR="00B8243B" w:rsidRPr="0024490C" w:rsidRDefault="00B8243B" w:rsidP="00B824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hAnsi="Times New Roman" w:cs="Times New Roman"/>
                <w:sz w:val="16"/>
                <w:szCs w:val="16"/>
              </w:rPr>
              <w:t>канд. эконом. наук</w:t>
            </w:r>
          </w:p>
        </w:tc>
        <w:tc>
          <w:tcPr>
            <w:tcW w:w="1134" w:type="dxa"/>
          </w:tcPr>
          <w:p w14:paraId="722617D9" w14:textId="77777777" w:rsidR="00B8243B" w:rsidRPr="0024490C" w:rsidRDefault="00B8243B" w:rsidP="00B824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2268" w:type="dxa"/>
          </w:tcPr>
          <w:p w14:paraId="3A6DCFDA" w14:textId="77777777" w:rsidR="00B8243B" w:rsidRPr="0024490C" w:rsidRDefault="00B8243B" w:rsidP="00B8243B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hAnsi="Times New Roman" w:cs="Times New Roman"/>
                <w:sz w:val="16"/>
                <w:szCs w:val="16"/>
              </w:rPr>
              <w:t xml:space="preserve"> - Опыт разработки и применения дистанционных образовательных технологий в высшем образовании (</w:t>
            </w:r>
            <w:proofErr w:type="spellStart"/>
            <w:r w:rsidRPr="0024490C">
              <w:rPr>
                <w:rFonts w:ascii="Times New Roman" w:hAnsi="Times New Roman" w:cs="Times New Roman"/>
                <w:sz w:val="16"/>
                <w:szCs w:val="16"/>
              </w:rPr>
              <w:t>Astra</w:t>
            </w:r>
            <w:proofErr w:type="spellEnd"/>
            <w:r w:rsidRPr="0024490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4490C">
              <w:rPr>
                <w:rFonts w:ascii="Times New Roman" w:hAnsi="Times New Roman" w:cs="Times New Roman"/>
                <w:sz w:val="16"/>
                <w:szCs w:val="16"/>
              </w:rPr>
              <w:t>Linux</w:t>
            </w:r>
            <w:proofErr w:type="spellEnd"/>
            <w:r w:rsidRPr="0024490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24490C">
              <w:rPr>
                <w:rFonts w:ascii="Times New Roman" w:hAnsi="Times New Roman" w:cs="Times New Roman"/>
                <w:sz w:val="16"/>
                <w:szCs w:val="16"/>
              </w:rPr>
              <w:t>LibreOffice</w:t>
            </w:r>
            <w:proofErr w:type="spellEnd"/>
            <w:r w:rsidRPr="0024490C">
              <w:rPr>
                <w:rFonts w:ascii="Times New Roman" w:hAnsi="Times New Roman" w:cs="Times New Roman"/>
                <w:sz w:val="16"/>
                <w:szCs w:val="16"/>
              </w:rPr>
              <w:t>), 2022, ФГОБУ ВО «Финансовый университет при Правительстве Российской Федерации»;</w:t>
            </w:r>
            <w:r w:rsidRPr="0024490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- Разработка электронных курсов в СДО </w:t>
            </w:r>
            <w:proofErr w:type="spellStart"/>
            <w:r w:rsidRPr="0024490C">
              <w:rPr>
                <w:rFonts w:ascii="Times New Roman" w:hAnsi="Times New Roman" w:cs="Times New Roman"/>
                <w:sz w:val="16"/>
                <w:szCs w:val="16"/>
              </w:rPr>
              <w:t>Moodle</w:t>
            </w:r>
            <w:proofErr w:type="spellEnd"/>
            <w:r w:rsidRPr="0024490C">
              <w:rPr>
                <w:rFonts w:ascii="Times New Roman" w:hAnsi="Times New Roman" w:cs="Times New Roman"/>
                <w:sz w:val="16"/>
                <w:szCs w:val="16"/>
              </w:rPr>
              <w:t>, 2022, ФГОБУ ВО «Финансовый университет при Правительстве Российской Федерации»;</w:t>
            </w:r>
            <w:r w:rsidRPr="0024490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- Путь к интеллекту, 2023, ФГОБУ ВО «Финансовый университет при Правительстве Российской Федерации»;</w:t>
            </w:r>
            <w:r w:rsidRPr="0024490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«Финансовый университет при Правительстве Российской Федерации»;</w:t>
            </w:r>
            <w:r w:rsidRPr="0024490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- Основы информационной безопасности. Базовый уровень, 2023, ФГОБУ ВО «Финансовый университет при Правительстве Российской Федерации»;</w:t>
            </w:r>
            <w:r w:rsidRPr="0024490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- В форме стажировки «Политико-правовые отношения в современном обществе и их модернизация», 2023, ФГОБУ ВО «Финансовый университет при Правительстве Российской Федерации»</w:t>
            </w:r>
            <w:r w:rsidRPr="0024490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- Оказание первой помощи в образовательной организации, 2023, ФГОБУ ВО «Финансовый университет при </w:t>
            </w:r>
            <w:r w:rsidRPr="0024490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Правительстве Российской Федерации»;</w:t>
            </w:r>
            <w:r w:rsidRPr="0024490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- Создание электронных курсов: от теории к практике, 2024, ФГОБУ ВО «Финансовый университет при Правительстве Российской Федерации».</w:t>
            </w:r>
          </w:p>
        </w:tc>
        <w:tc>
          <w:tcPr>
            <w:tcW w:w="1701" w:type="dxa"/>
          </w:tcPr>
          <w:p w14:paraId="21CBA6F4" w14:textId="77777777" w:rsidR="00B8243B" w:rsidRPr="0024490C" w:rsidRDefault="00B8243B" w:rsidP="00B8243B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417" w:type="dxa"/>
          </w:tcPr>
          <w:p w14:paraId="1CD0A06E" w14:textId="77777777" w:rsidR="00B8243B" w:rsidRPr="0024490C" w:rsidRDefault="00B8243B" w:rsidP="00B8243B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268" w:type="dxa"/>
          </w:tcPr>
          <w:p w14:paraId="0AA761DF" w14:textId="77777777" w:rsidR="00B8243B" w:rsidRPr="0024490C" w:rsidRDefault="00B8243B" w:rsidP="00B8243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- 38.03.05 Бизнес-информатика, ОП «Цифровая трансформация управления бизнесом», профиль «ИТ-менеджмент в бизнесе»;</w:t>
            </w:r>
            <w:r w:rsidRPr="0024490C">
              <w:rPr>
                <w:rFonts w:ascii="Times New Roman" w:hAnsi="Times New Roman" w:cs="Times New Roman"/>
                <w:sz w:val="16"/>
                <w:szCs w:val="16"/>
              </w:rPr>
              <w:br/>
              <w:t>- 40.03.01 Юриспруденция;</w:t>
            </w:r>
          </w:p>
          <w:p w14:paraId="52626D8B" w14:textId="77777777" w:rsidR="00B8243B" w:rsidRPr="0024490C" w:rsidRDefault="00B8243B" w:rsidP="00B8243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- 09.03.03 Прикладная информатика, ОП «Прикладные информационные системы в экономике и финансах», профиль «Прикладные информационные системы в экономике и финансах».</w:t>
            </w:r>
          </w:p>
          <w:p w14:paraId="25115CEB" w14:textId="77777777" w:rsidR="00B8243B" w:rsidRPr="0024490C" w:rsidRDefault="00B8243B" w:rsidP="00B8243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8243B" w:rsidRPr="0024490C" w14:paraId="4E02F4D3" w14:textId="77777777" w:rsidTr="00A031B5">
        <w:tc>
          <w:tcPr>
            <w:tcW w:w="1278" w:type="dxa"/>
          </w:tcPr>
          <w:p w14:paraId="28712DE9" w14:textId="77777777" w:rsidR="00B8243B" w:rsidRPr="0024490C" w:rsidRDefault="00B8243B" w:rsidP="00B8243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Нигматуллина Ирина Владимировна </w:t>
            </w:r>
          </w:p>
        </w:tc>
        <w:tc>
          <w:tcPr>
            <w:tcW w:w="1702" w:type="dxa"/>
          </w:tcPr>
          <w:p w14:paraId="18FB0AAE" w14:textId="77777777" w:rsidR="00B8243B" w:rsidRPr="0024490C" w:rsidRDefault="00B8243B" w:rsidP="00B824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843" w:type="dxa"/>
          </w:tcPr>
          <w:p w14:paraId="71D5702D" w14:textId="77777777" w:rsidR="00B8243B" w:rsidRPr="0024490C" w:rsidRDefault="00B8243B" w:rsidP="00B8243B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- Финансовый университет: история и современность;</w:t>
            </w:r>
          </w:p>
          <w:p w14:paraId="243D6CAE" w14:textId="77777777" w:rsidR="00B8243B" w:rsidRPr="0024490C" w:rsidRDefault="00B8243B" w:rsidP="00B8243B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- Основы деловой и публичной коммуникации.</w:t>
            </w:r>
          </w:p>
        </w:tc>
        <w:tc>
          <w:tcPr>
            <w:tcW w:w="1560" w:type="dxa"/>
          </w:tcPr>
          <w:p w14:paraId="637F0C47" w14:textId="77777777" w:rsidR="00B8243B" w:rsidRPr="0024490C" w:rsidRDefault="00B8243B" w:rsidP="00B824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hAnsi="Times New Roman" w:cs="Times New Roman"/>
                <w:sz w:val="16"/>
                <w:szCs w:val="16"/>
              </w:rPr>
              <w:t>Высшее образование, Историк. Преподаватель истории и обществоведения</w:t>
            </w:r>
          </w:p>
        </w:tc>
        <w:tc>
          <w:tcPr>
            <w:tcW w:w="1134" w:type="dxa"/>
          </w:tcPr>
          <w:p w14:paraId="1C06DB0F" w14:textId="77777777" w:rsidR="00B8243B" w:rsidRPr="0024490C" w:rsidRDefault="00B8243B" w:rsidP="00B824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hAnsi="Times New Roman" w:cs="Times New Roman"/>
                <w:sz w:val="16"/>
                <w:szCs w:val="16"/>
              </w:rPr>
              <w:t>канд. филос.</w:t>
            </w:r>
            <w:r w:rsidRPr="0024490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наук</w:t>
            </w:r>
          </w:p>
        </w:tc>
        <w:tc>
          <w:tcPr>
            <w:tcW w:w="1134" w:type="dxa"/>
          </w:tcPr>
          <w:p w14:paraId="4E0E8B11" w14:textId="77777777" w:rsidR="00B8243B" w:rsidRPr="0024490C" w:rsidRDefault="00B8243B" w:rsidP="00B824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2268" w:type="dxa"/>
          </w:tcPr>
          <w:p w14:paraId="1EF9E2FE" w14:textId="77777777" w:rsidR="00B8243B" w:rsidRPr="0024490C" w:rsidRDefault="00B8243B" w:rsidP="00B8243B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hAnsi="Times New Roman" w:cs="Times New Roman"/>
                <w:sz w:val="16"/>
                <w:szCs w:val="16"/>
              </w:rPr>
              <w:t xml:space="preserve"> - Опыт разработки и применения дистанционных образовательных технологий в высшем образовании (</w:t>
            </w:r>
            <w:proofErr w:type="spellStart"/>
            <w:r w:rsidRPr="0024490C">
              <w:rPr>
                <w:rFonts w:ascii="Times New Roman" w:hAnsi="Times New Roman" w:cs="Times New Roman"/>
                <w:sz w:val="16"/>
                <w:szCs w:val="16"/>
              </w:rPr>
              <w:t>Astra</w:t>
            </w:r>
            <w:proofErr w:type="spellEnd"/>
            <w:r w:rsidRPr="0024490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4490C">
              <w:rPr>
                <w:rFonts w:ascii="Times New Roman" w:hAnsi="Times New Roman" w:cs="Times New Roman"/>
                <w:sz w:val="16"/>
                <w:szCs w:val="16"/>
              </w:rPr>
              <w:t>Linux</w:t>
            </w:r>
            <w:proofErr w:type="spellEnd"/>
            <w:r w:rsidRPr="0024490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24490C">
              <w:rPr>
                <w:rFonts w:ascii="Times New Roman" w:hAnsi="Times New Roman" w:cs="Times New Roman"/>
                <w:sz w:val="16"/>
                <w:szCs w:val="16"/>
              </w:rPr>
              <w:t>LibreOffice</w:t>
            </w:r>
            <w:proofErr w:type="spellEnd"/>
            <w:r w:rsidRPr="0024490C">
              <w:rPr>
                <w:rFonts w:ascii="Times New Roman" w:hAnsi="Times New Roman" w:cs="Times New Roman"/>
                <w:sz w:val="16"/>
                <w:szCs w:val="16"/>
              </w:rPr>
              <w:t>), 2022, ФГОБУ ВО «Финансовый университет при Правительстве Российской Федерации»;</w:t>
            </w:r>
            <w:r w:rsidRPr="0024490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- Оказание первой помощи в образовательной организации, 2023, ФГОБУ ВО «Финансовый университет при Правительстве Российской Феде-рации»;</w:t>
            </w:r>
            <w:r w:rsidRPr="0024490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- Особенности организации образовательного процесса доступной среды для обучающихся с инвалидностью и ограниченными возможностями здоровья в образовательной организации, 2023, ФГОБУ ВО «Финансовый университет при Правительстве Российской Федерации».;</w:t>
            </w:r>
            <w:r w:rsidRPr="0024490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- Основы информационной безопасности. Базовый уровень, 2024, ФГОБУ ВО «Финансовый университет при Правительстве Российской Федерации»;</w:t>
            </w:r>
            <w:r w:rsidRPr="0024490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- Создание электронных курсов: от теории к практике, 2024, ФГОБУ ВО «Финансовый университет при Правительстве Российской Федерации».</w:t>
            </w:r>
          </w:p>
        </w:tc>
        <w:tc>
          <w:tcPr>
            <w:tcW w:w="1701" w:type="dxa"/>
          </w:tcPr>
          <w:p w14:paraId="7385FF9D" w14:textId="77777777" w:rsidR="00B8243B" w:rsidRPr="0024490C" w:rsidRDefault="00B8243B" w:rsidP="00B8243B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14:paraId="76AC25F7" w14:textId="77777777" w:rsidR="00B8243B" w:rsidRPr="0024490C" w:rsidRDefault="00B8243B" w:rsidP="00B8243B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268" w:type="dxa"/>
          </w:tcPr>
          <w:p w14:paraId="45395F5A" w14:textId="77777777" w:rsidR="00B8243B" w:rsidRPr="0024490C" w:rsidRDefault="00B8243B" w:rsidP="00B8243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- 40.03.01 Юриспруденция, ОП "Юриспруденция", профиль "Экономическое право";                 </w:t>
            </w:r>
          </w:p>
          <w:p w14:paraId="450BEBD1" w14:textId="77777777" w:rsidR="00B8243B" w:rsidRPr="0024490C" w:rsidRDefault="00B8243B" w:rsidP="00B8243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 38.03.02 Менеджмент, ОП "Управление бизнесом", профили "Менеджмент и управление бизнесом";</w:t>
            </w:r>
          </w:p>
          <w:p w14:paraId="75628EE2" w14:textId="77777777" w:rsidR="00B8243B" w:rsidRPr="0024490C" w:rsidRDefault="00B8243B" w:rsidP="00B8243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- 09.03.03 Прикладная информатика, ОП «Прикладные информационные системы в экономике и финансах», профиль «Прикладные информационные системы в экономике и финансах»;</w:t>
            </w:r>
          </w:p>
          <w:p w14:paraId="61106BC3" w14:textId="77777777" w:rsidR="00B8243B" w:rsidRPr="0024490C" w:rsidRDefault="00B8243B" w:rsidP="00B8243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hAnsi="Times New Roman" w:cs="Times New Roman"/>
                <w:sz w:val="16"/>
                <w:szCs w:val="16"/>
              </w:rPr>
              <w:t>- 38.03.05 Бизнес-информатика, ОП «Цифровая трансформация управления бизнесом», профиль «ИТ-менеджмент в бизнесе».</w:t>
            </w:r>
          </w:p>
        </w:tc>
      </w:tr>
      <w:tr w:rsidR="00B8243B" w:rsidRPr="0024490C" w14:paraId="7C977A57" w14:textId="77777777" w:rsidTr="00A031B5">
        <w:tc>
          <w:tcPr>
            <w:tcW w:w="1278" w:type="dxa"/>
          </w:tcPr>
          <w:p w14:paraId="62772C73" w14:textId="77777777" w:rsidR="00B8243B" w:rsidRPr="0024490C" w:rsidRDefault="00B8243B" w:rsidP="00B8243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Рассолова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Ирина Юрьевна </w:t>
            </w:r>
          </w:p>
        </w:tc>
        <w:tc>
          <w:tcPr>
            <w:tcW w:w="1702" w:type="dxa"/>
          </w:tcPr>
          <w:p w14:paraId="10F123E7" w14:textId="77777777" w:rsidR="00B8243B" w:rsidRPr="0024490C" w:rsidRDefault="00B8243B" w:rsidP="00B824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843" w:type="dxa"/>
          </w:tcPr>
          <w:p w14:paraId="0DFB0C85" w14:textId="77777777" w:rsidR="00B8243B" w:rsidRPr="0024490C" w:rsidRDefault="00B8243B" w:rsidP="00B8243B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- Философия.</w:t>
            </w:r>
          </w:p>
        </w:tc>
        <w:tc>
          <w:tcPr>
            <w:tcW w:w="1560" w:type="dxa"/>
          </w:tcPr>
          <w:p w14:paraId="731BF53F" w14:textId="77777777" w:rsidR="00B8243B" w:rsidRPr="0024490C" w:rsidRDefault="00B8243B" w:rsidP="00B824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</w:t>
            </w:r>
          </w:p>
        </w:tc>
        <w:tc>
          <w:tcPr>
            <w:tcW w:w="1134" w:type="dxa"/>
          </w:tcPr>
          <w:p w14:paraId="129C752A" w14:textId="77777777" w:rsidR="00B8243B" w:rsidRPr="0024490C" w:rsidRDefault="00B8243B" w:rsidP="00B824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канд. филос.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наук</w:t>
            </w:r>
          </w:p>
        </w:tc>
        <w:tc>
          <w:tcPr>
            <w:tcW w:w="1134" w:type="dxa"/>
          </w:tcPr>
          <w:p w14:paraId="174788BA" w14:textId="77777777" w:rsidR="00B8243B" w:rsidRPr="0024490C" w:rsidRDefault="00B8243B" w:rsidP="00B824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2268" w:type="dxa"/>
          </w:tcPr>
          <w:p w14:paraId="2E551173" w14:textId="77777777" w:rsidR="00B8243B" w:rsidRPr="0024490C" w:rsidRDefault="00B8243B" w:rsidP="00B8243B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- Организация образовательного процесса и доступной среды для обучающихся с инвалидностью и ограниченными возможностями здоровья в </w:t>
            </w: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образовательной организации, 2022, ФГОБУ ВО «Финансовый университет при Правительстве Российской Федерации»;</w:t>
            </w: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Astra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Linux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LibreOffice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), 2022, ФГОБУ ВО «Финансовый университет при Правительстве Российской Федерации»;</w:t>
            </w: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 xml:space="preserve">- Создание электронных учебных курсов в системе LMS 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Moodle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 2022, ФГОБУ ВО «Финансовый университет при Правительстве Российской Федерации»;</w:t>
            </w: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Основы информационной безопасности. Базовый уровень, 2023, ФГОБУ ВО «Финансовый университет при Правительстве Российской Федерации»;</w:t>
            </w: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Создание электронных курсов: от теории к практике, 2024, ФГОБУ ВО «Финансовый университет при Правительстве Российской Федерации».</w:t>
            </w:r>
          </w:p>
        </w:tc>
        <w:tc>
          <w:tcPr>
            <w:tcW w:w="1701" w:type="dxa"/>
          </w:tcPr>
          <w:p w14:paraId="108B465E" w14:textId="77777777" w:rsidR="00B8243B" w:rsidRPr="0024490C" w:rsidRDefault="00B8243B" w:rsidP="00B8243B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- Юриспруденция в сфере образования, 2021, АНО ЦДПО «Академия»;</w:t>
            </w: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 xml:space="preserve">- Специалист по управлению персоналом, 2021, </w:t>
            </w: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ФГОБУ ВО «Финансовый университет при Правительстве Российской Федерации»;</w:t>
            </w: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Правовое регулирование деятельности организации, 2022, ФГОБУ ВО «Финансовый университет при Правительстве Российской Федерации».</w:t>
            </w:r>
          </w:p>
        </w:tc>
        <w:tc>
          <w:tcPr>
            <w:tcW w:w="1417" w:type="dxa"/>
          </w:tcPr>
          <w:p w14:paraId="4A17329B" w14:textId="77777777" w:rsidR="00B8243B" w:rsidRPr="0024490C" w:rsidRDefault="00B8243B" w:rsidP="00B8243B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27</w:t>
            </w:r>
          </w:p>
        </w:tc>
        <w:tc>
          <w:tcPr>
            <w:tcW w:w="2268" w:type="dxa"/>
          </w:tcPr>
          <w:p w14:paraId="76FD2F75" w14:textId="77777777" w:rsidR="00B8243B" w:rsidRPr="0024490C" w:rsidRDefault="00B8243B" w:rsidP="00B8243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40.03.01 Юриспруденция, ОП "Юриспруденция", профиль "Экономическое право"                   38.03.02 Менеджмент, ОП "Управление бизнесом", профили "Менеджмент и управление бизнесом";</w:t>
            </w:r>
          </w:p>
          <w:p w14:paraId="6A12A2D2" w14:textId="77777777" w:rsidR="00B8243B" w:rsidRPr="0024490C" w:rsidRDefault="00B8243B" w:rsidP="00B8243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- 09.03.03 Прикладная информатика, ОП «Прикладные информационные системы в экономике и финансах», профиль «Прикладные информационные системы в экономике и финансах»;</w:t>
            </w:r>
          </w:p>
          <w:p w14:paraId="67FD544A" w14:textId="77777777" w:rsidR="00B8243B" w:rsidRPr="0024490C" w:rsidRDefault="00B8243B" w:rsidP="00B8243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hAnsi="Times New Roman" w:cs="Times New Roman"/>
                <w:sz w:val="16"/>
                <w:szCs w:val="16"/>
              </w:rPr>
              <w:t>- 38.03.05 Бизнес-информатика, ОП «Цифровая трансформация управления бизнесом», профиль «ИТ-менеджмент в бизнесе».</w:t>
            </w:r>
          </w:p>
        </w:tc>
      </w:tr>
      <w:tr w:rsidR="00B8243B" w:rsidRPr="0024490C" w14:paraId="4AF952FA" w14:textId="77777777" w:rsidTr="00A031B5">
        <w:tc>
          <w:tcPr>
            <w:tcW w:w="1278" w:type="dxa"/>
          </w:tcPr>
          <w:p w14:paraId="5A3D452E" w14:textId="77777777" w:rsidR="00B8243B" w:rsidRPr="0024490C" w:rsidRDefault="00B8243B" w:rsidP="00B8243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Козлова Елена Викторовна </w:t>
            </w:r>
          </w:p>
        </w:tc>
        <w:tc>
          <w:tcPr>
            <w:tcW w:w="1702" w:type="dxa"/>
          </w:tcPr>
          <w:p w14:paraId="7B93CD00" w14:textId="77777777" w:rsidR="00B8243B" w:rsidRPr="0024490C" w:rsidRDefault="00B8243B" w:rsidP="00B824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843" w:type="dxa"/>
          </w:tcPr>
          <w:p w14:paraId="702C6A4A" w14:textId="77777777" w:rsidR="00B8243B" w:rsidRPr="0024490C" w:rsidRDefault="00B8243B" w:rsidP="00B8243B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- Безопасность жизнедеятельности.</w:t>
            </w:r>
          </w:p>
        </w:tc>
        <w:tc>
          <w:tcPr>
            <w:tcW w:w="1560" w:type="dxa"/>
          </w:tcPr>
          <w:p w14:paraId="72F68B4C" w14:textId="77777777" w:rsidR="00B8243B" w:rsidRPr="0024490C" w:rsidRDefault="00B8243B" w:rsidP="00B824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Высшее 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образование,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инженер-технолог</w:t>
            </w:r>
          </w:p>
        </w:tc>
        <w:tc>
          <w:tcPr>
            <w:tcW w:w="1134" w:type="dxa"/>
          </w:tcPr>
          <w:p w14:paraId="774ACA88" w14:textId="77777777" w:rsidR="00B8243B" w:rsidRPr="0024490C" w:rsidRDefault="00B8243B" w:rsidP="00B824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Канд. хим. наук</w:t>
            </w:r>
          </w:p>
        </w:tc>
        <w:tc>
          <w:tcPr>
            <w:tcW w:w="1134" w:type="dxa"/>
          </w:tcPr>
          <w:p w14:paraId="0B48C137" w14:textId="77777777" w:rsidR="00B8243B" w:rsidRPr="0024490C" w:rsidRDefault="00B8243B" w:rsidP="00B824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2268" w:type="dxa"/>
          </w:tcPr>
          <w:p w14:paraId="01290D90" w14:textId="77777777" w:rsidR="00B8243B" w:rsidRPr="0024490C" w:rsidRDefault="00B8243B" w:rsidP="00B8243B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Astra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Linux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LibreOffice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), 2022, ФГОБУ ВО "Финансовый университет при Правительстве Российской Федерации";</w:t>
            </w: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 xml:space="preserve">- Особенности организации образовательного процесса и доступной среды для обучающихся с инвалидностью и ограниченными </w:t>
            </w: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возможностями здоровья в образовательной организации, 2024 год, ФГОБУ ВО "Финансовый университет при Правительстве Российской Федерации";</w:t>
            </w: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Оказание первой помощи в образовательной организации, 2024, ФГОБУ ВО "Финансовый университет при Правительстве Российской Федерации".</w:t>
            </w:r>
          </w:p>
        </w:tc>
        <w:tc>
          <w:tcPr>
            <w:tcW w:w="1701" w:type="dxa"/>
          </w:tcPr>
          <w:p w14:paraId="1EF9F1BB" w14:textId="77777777" w:rsidR="00B8243B" w:rsidRPr="0024490C" w:rsidRDefault="00B8243B" w:rsidP="00B8243B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- Государственное и муниципальное управление, 2015, ФГОБУ ВО "Финансовый университет при Правительстве Российской Федерации";</w:t>
            </w: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 xml:space="preserve">- Преподаватель в сфере высшего образования по дисциплине "Безопасность жизнедеятельности", </w:t>
            </w: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2019, ЧОУ ДПО "Учебный центр Газ-Нефть-Строй";</w:t>
            </w: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Правовое регулирование деятельности организации, 2022, ФГОБУ ВО "Финансовый университет при Правительстве Российской Федерации".</w:t>
            </w:r>
          </w:p>
        </w:tc>
        <w:tc>
          <w:tcPr>
            <w:tcW w:w="1417" w:type="dxa"/>
          </w:tcPr>
          <w:p w14:paraId="75BB510C" w14:textId="77777777" w:rsidR="00B8243B" w:rsidRPr="0024490C" w:rsidRDefault="00B8243B" w:rsidP="00B8243B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26</w:t>
            </w:r>
          </w:p>
        </w:tc>
        <w:tc>
          <w:tcPr>
            <w:tcW w:w="2268" w:type="dxa"/>
          </w:tcPr>
          <w:p w14:paraId="2E2134F4" w14:textId="77777777" w:rsidR="00B8243B" w:rsidRPr="0024490C" w:rsidRDefault="00B8243B" w:rsidP="00B8243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-38.03.01 Экономика, ОП «Экономика и финансы», профиль «Финансы и банковское дело»;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-38.03.01 Экономика, ОП «Экономика и финансы», Профиль «Финансы и инвестиции»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-38.03.01 Экономика, ОП «Бизнес-анализ, налоги и аудит», профиль «Учет, анализ и аудит»;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-38.03.02 Менеджмент, ОП «Управление бизнесом», профили «Менеджмент и 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управление бизнесом»;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- 09.03.03 Прикладная информатика,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ОП «Прикладные информационные системы в экономике и финансах», Профиль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«Прикладные информационные системы в экономике и финансах»;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-38.03.05 Бизнес-информатика, ОП «Цифровая трансформация управления бизнесом», профиль «ИТ-менеджмент в бизнесе»;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- 40.03.01 «Юриспруденция», ОП «Юриспруденция», Профиль «Экономическое право».</w:t>
            </w:r>
          </w:p>
        </w:tc>
      </w:tr>
      <w:tr w:rsidR="00B8243B" w:rsidRPr="0024490C" w14:paraId="2D0AE7C6" w14:textId="77777777" w:rsidTr="00A031B5">
        <w:tc>
          <w:tcPr>
            <w:tcW w:w="1278" w:type="dxa"/>
          </w:tcPr>
          <w:p w14:paraId="59F10E98" w14:textId="77777777" w:rsidR="00B8243B" w:rsidRPr="0024490C" w:rsidRDefault="00B8243B" w:rsidP="00B8243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Юрьева Майя </w:t>
            </w:r>
            <w:proofErr w:type="spellStart"/>
            <w:r w:rsidRPr="002449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Наилевна</w:t>
            </w:r>
            <w:proofErr w:type="spellEnd"/>
          </w:p>
        </w:tc>
        <w:tc>
          <w:tcPr>
            <w:tcW w:w="1702" w:type="dxa"/>
          </w:tcPr>
          <w:p w14:paraId="0FC9CBE4" w14:textId="77777777" w:rsidR="00B8243B" w:rsidRPr="0024490C" w:rsidRDefault="00B8243B" w:rsidP="00B824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Старший преподаватель </w:t>
            </w:r>
          </w:p>
        </w:tc>
        <w:tc>
          <w:tcPr>
            <w:tcW w:w="1843" w:type="dxa"/>
          </w:tcPr>
          <w:p w14:paraId="4B9FA82B" w14:textId="77777777" w:rsidR="00B8243B" w:rsidRPr="0024490C" w:rsidRDefault="00B8243B" w:rsidP="00B8243B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- Физическая культура и спорт.</w:t>
            </w:r>
          </w:p>
        </w:tc>
        <w:tc>
          <w:tcPr>
            <w:tcW w:w="1560" w:type="dxa"/>
          </w:tcPr>
          <w:p w14:paraId="47035841" w14:textId="77777777" w:rsidR="00B8243B" w:rsidRPr="0024490C" w:rsidRDefault="00B8243B" w:rsidP="00B824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Высшее образование,</w:t>
            </w:r>
            <w:r w:rsidRPr="002449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134" w:type="dxa"/>
          </w:tcPr>
          <w:p w14:paraId="665D9F43" w14:textId="77777777" w:rsidR="00B8243B" w:rsidRPr="0024490C" w:rsidRDefault="00B8243B" w:rsidP="00B824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34" w:type="dxa"/>
          </w:tcPr>
          <w:p w14:paraId="30B3AB87" w14:textId="77777777" w:rsidR="00B8243B" w:rsidRPr="0024490C" w:rsidRDefault="00B8243B" w:rsidP="00B824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268" w:type="dxa"/>
          </w:tcPr>
          <w:p w14:paraId="77C819E1" w14:textId="77777777" w:rsidR="00B8243B" w:rsidRPr="0024490C" w:rsidRDefault="00B8243B" w:rsidP="00B8243B">
            <w:pPr>
              <w:rPr>
                <w:rFonts w:ascii="Times New Roman" w:hAnsi="Times New Roman"/>
                <w:sz w:val="16"/>
                <w:szCs w:val="16"/>
              </w:rPr>
            </w:pPr>
            <w:r w:rsidRPr="0024490C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2449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Разработка электронных курсов в СДО </w:t>
            </w:r>
            <w:proofErr w:type="spellStart"/>
            <w:r w:rsidRPr="002449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Moodle</w:t>
            </w:r>
            <w:proofErr w:type="spellEnd"/>
            <w:r w:rsidRPr="0024490C">
              <w:rPr>
                <w:rFonts w:ascii="Times New Roman" w:hAnsi="Times New Roman"/>
                <w:sz w:val="16"/>
                <w:szCs w:val="16"/>
              </w:rPr>
              <w:t>, 2023, ФГОБУ ВО «Финансовый университет при Правительстве Российской Федерации»;</w:t>
            </w:r>
          </w:p>
          <w:p w14:paraId="5295C3A6" w14:textId="77777777" w:rsidR="00B8243B" w:rsidRPr="0024490C" w:rsidRDefault="00B8243B" w:rsidP="00B8243B">
            <w:pPr>
              <w:rPr>
                <w:rFonts w:ascii="Times New Roman" w:hAnsi="Times New Roman"/>
                <w:sz w:val="16"/>
                <w:szCs w:val="16"/>
              </w:rPr>
            </w:pPr>
            <w:r w:rsidRPr="0024490C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2449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2449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образоват</w:t>
            </w:r>
            <w:proofErr w:type="spellEnd"/>
            <w:r w:rsidRPr="002449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  <w:r w:rsidRPr="0024490C">
              <w:rPr>
                <w:rFonts w:ascii="Times New Roman" w:hAnsi="Times New Roman"/>
                <w:sz w:val="16"/>
                <w:szCs w:val="16"/>
              </w:rPr>
              <w:t>, 2023, ФГОБУ ВО «Финансовый университет при Правительстве Российской Федерации»;</w:t>
            </w:r>
          </w:p>
          <w:p w14:paraId="567F9B55" w14:textId="77777777" w:rsidR="00B8243B" w:rsidRPr="0024490C" w:rsidRDefault="00B8243B" w:rsidP="00B8243B">
            <w:pPr>
              <w:rPr>
                <w:rFonts w:ascii="Times New Roman" w:hAnsi="Times New Roman"/>
                <w:sz w:val="16"/>
                <w:szCs w:val="16"/>
              </w:rPr>
            </w:pPr>
            <w:r w:rsidRPr="0024490C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2449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Оказание первой помощи в образовательной организации</w:t>
            </w:r>
            <w:r w:rsidRPr="0024490C">
              <w:rPr>
                <w:rFonts w:ascii="Times New Roman" w:hAnsi="Times New Roman"/>
                <w:sz w:val="16"/>
                <w:szCs w:val="16"/>
              </w:rPr>
              <w:t xml:space="preserve">, 2023, ФГОБУ ВО «Финансовый университет при Правительстве Российской Федерации»; </w:t>
            </w:r>
          </w:p>
          <w:p w14:paraId="7876F886" w14:textId="77777777" w:rsidR="00B8243B" w:rsidRPr="0024490C" w:rsidRDefault="00B8243B" w:rsidP="00B8243B">
            <w:pPr>
              <w:rPr>
                <w:rFonts w:ascii="Times New Roman" w:hAnsi="Times New Roman"/>
                <w:sz w:val="16"/>
                <w:szCs w:val="16"/>
              </w:rPr>
            </w:pPr>
            <w:r w:rsidRPr="0024490C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2449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Основы информационной безопасности. Базовый уровень</w:t>
            </w:r>
            <w:r w:rsidRPr="0024490C">
              <w:rPr>
                <w:rFonts w:ascii="Times New Roman" w:hAnsi="Times New Roman"/>
                <w:sz w:val="16"/>
                <w:szCs w:val="16"/>
              </w:rPr>
              <w:t>, 2024, ФГОБУ ВО «Финансовый университет при Правительстве Российской Федерации»;</w:t>
            </w:r>
          </w:p>
          <w:p w14:paraId="0729150F" w14:textId="77777777" w:rsidR="00B8243B" w:rsidRPr="0024490C" w:rsidRDefault="00B8243B" w:rsidP="00B8243B">
            <w:pPr>
              <w:rPr>
                <w:rFonts w:ascii="Times New Roman" w:hAnsi="Times New Roman"/>
                <w:sz w:val="16"/>
                <w:szCs w:val="16"/>
              </w:rPr>
            </w:pPr>
            <w:r w:rsidRPr="0024490C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2449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Опыт разработки </w:t>
            </w:r>
            <w:proofErr w:type="gramStart"/>
            <w:r w:rsidRPr="002449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  применения</w:t>
            </w:r>
            <w:proofErr w:type="gramEnd"/>
            <w:r w:rsidRPr="002449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дистанционных образовательных технологий в высшем образовании (</w:t>
            </w:r>
            <w:proofErr w:type="spellStart"/>
            <w:r w:rsidRPr="002449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Astra</w:t>
            </w:r>
            <w:proofErr w:type="spellEnd"/>
            <w:r w:rsidRPr="002449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449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Linux</w:t>
            </w:r>
            <w:proofErr w:type="spellEnd"/>
            <w:r w:rsidRPr="002449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449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LibreOffice</w:t>
            </w:r>
            <w:proofErr w:type="spellEnd"/>
            <w:r w:rsidRPr="002449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  <w:r w:rsidRPr="0024490C">
              <w:rPr>
                <w:rFonts w:ascii="Times New Roman" w:hAnsi="Times New Roman"/>
                <w:sz w:val="16"/>
                <w:szCs w:val="16"/>
              </w:rPr>
              <w:t xml:space="preserve">, 2024, ФГОБУ ВО «Финансовый университет при </w:t>
            </w:r>
            <w:r w:rsidRPr="0024490C">
              <w:rPr>
                <w:rFonts w:ascii="Times New Roman" w:hAnsi="Times New Roman"/>
                <w:sz w:val="16"/>
                <w:szCs w:val="16"/>
              </w:rPr>
              <w:lastRenderedPageBreak/>
              <w:t>Правительстве Российской Федерации»;</w:t>
            </w:r>
          </w:p>
          <w:p w14:paraId="4E1994F9" w14:textId="77777777" w:rsidR="00B8243B" w:rsidRPr="0024490C" w:rsidRDefault="00B8243B" w:rsidP="00B8243B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4490C">
              <w:rPr>
                <w:rFonts w:ascii="Times New Roman" w:eastAsia="Times New Roman" w:hAnsi="Times New Roman"/>
                <w:b/>
                <w:bCs/>
                <w:color w:val="auto"/>
                <w:sz w:val="16"/>
                <w:szCs w:val="16"/>
              </w:rPr>
              <w:t>-</w:t>
            </w:r>
            <w:r w:rsidRPr="0024490C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Путь к интеллекту</w:t>
            </w:r>
            <w:r w:rsidRPr="0024490C">
              <w:rPr>
                <w:rFonts w:ascii="Times New Roman" w:hAnsi="Times New Roman"/>
                <w:color w:val="auto"/>
                <w:sz w:val="16"/>
                <w:szCs w:val="16"/>
              </w:rPr>
              <w:t>, 2025, ФГОБУ ВО «Финансовый университет при Правительстве Российской Федерации»;</w:t>
            </w:r>
          </w:p>
          <w:p w14:paraId="4674FAF5" w14:textId="77777777" w:rsidR="00B8243B" w:rsidRPr="0024490C" w:rsidRDefault="00B8243B" w:rsidP="00B8243B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4490C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 xml:space="preserve">- Выгорание: миф </w:t>
            </w:r>
            <w:proofErr w:type="spellStart"/>
            <w:proofErr w:type="gramStart"/>
            <w:r w:rsidRPr="0024490C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илиэпидемия</w:t>
            </w:r>
            <w:proofErr w:type="spellEnd"/>
            <w:r w:rsidRPr="0024490C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?</w:t>
            </w:r>
            <w:r w:rsidRPr="0024490C">
              <w:rPr>
                <w:rFonts w:ascii="Times New Roman" w:hAnsi="Times New Roman"/>
                <w:color w:val="auto"/>
                <w:sz w:val="16"/>
                <w:szCs w:val="16"/>
              </w:rPr>
              <w:t>,</w:t>
            </w:r>
            <w:proofErr w:type="gramEnd"/>
            <w:r w:rsidRPr="0024490C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2025, ФГОБУ ВО «Финансовый университет при Правительстве Российской Федерации»;</w:t>
            </w:r>
          </w:p>
          <w:p w14:paraId="10CC756E" w14:textId="77777777" w:rsidR="00B8243B" w:rsidRPr="0024490C" w:rsidRDefault="00B8243B" w:rsidP="00B8243B">
            <w:pPr>
              <w:rPr>
                <w:rFonts w:ascii="Times New Roman" w:hAnsi="Times New Roman"/>
                <w:sz w:val="16"/>
                <w:szCs w:val="16"/>
              </w:rPr>
            </w:pPr>
            <w:r w:rsidRPr="002449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 Создание электронных курсов: от теории к практике</w:t>
            </w:r>
            <w:r w:rsidRPr="0024490C">
              <w:rPr>
                <w:rFonts w:ascii="Times New Roman" w:hAnsi="Times New Roman"/>
                <w:sz w:val="16"/>
                <w:szCs w:val="16"/>
              </w:rPr>
              <w:t>, 2025, ФГОБУ ВО «Финансовый университет при Правительстве Российской Федерации».</w:t>
            </w:r>
          </w:p>
          <w:p w14:paraId="0EC1AA12" w14:textId="77777777" w:rsidR="00B8243B" w:rsidRPr="0024490C" w:rsidRDefault="00B8243B" w:rsidP="00B8243B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36A6355A" w14:textId="77777777" w:rsidR="00B8243B" w:rsidRPr="0024490C" w:rsidRDefault="00B8243B" w:rsidP="00B8243B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Нет</w:t>
            </w:r>
          </w:p>
        </w:tc>
        <w:tc>
          <w:tcPr>
            <w:tcW w:w="1417" w:type="dxa"/>
          </w:tcPr>
          <w:p w14:paraId="21599C1B" w14:textId="77777777" w:rsidR="00B8243B" w:rsidRPr="0024490C" w:rsidRDefault="00B8243B" w:rsidP="00B8243B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268" w:type="dxa"/>
          </w:tcPr>
          <w:p w14:paraId="05C68C8E" w14:textId="77777777" w:rsidR="00B8243B" w:rsidRPr="0024490C" w:rsidRDefault="00B8243B" w:rsidP="00B8243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-38.03.01 Экономика, ОП «Экономика и финансы», профиль «Финансы и банковское дело»;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-38.03.01 Экономика, ОП «Экономика и финансы», Профиль «Финансы и инвестиции»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-38.03.01 Экономика, ОП «Бизнес-анализ, налоги и аудит», профиль «Учет, анализ и аудит»;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-38.03.02 Менеджмент, ОП «Управление бизнесом», профили «Менеджмент и управление бизнесом»;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- 09.03.03 Прикладная информатика,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ОП «Прикладные информационные системы в экономике и финансах», Профиль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«Прикладные информационные системы в экономике и финансах»;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-38.03.05 Бизнес-информатика, ОП «Цифровая трансформация управления бизнесом», профиль «ИТ-менеджмент в бизнесе»;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- 40.03.01 «Юриспруденция», ОП «Юриспруденция», Профиль «Экономическое право».</w:t>
            </w:r>
          </w:p>
        </w:tc>
      </w:tr>
      <w:tr w:rsidR="00B8243B" w:rsidRPr="0024490C" w14:paraId="0CF19213" w14:textId="77777777" w:rsidTr="00A031B5">
        <w:tc>
          <w:tcPr>
            <w:tcW w:w="1278" w:type="dxa"/>
          </w:tcPr>
          <w:p w14:paraId="166A55A6" w14:textId="77777777" w:rsidR="00B8243B" w:rsidRPr="0024490C" w:rsidRDefault="00B8243B" w:rsidP="00B8243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Такиуллин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Ринат 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Ульфатович</w:t>
            </w:r>
            <w:proofErr w:type="spellEnd"/>
          </w:p>
        </w:tc>
        <w:tc>
          <w:tcPr>
            <w:tcW w:w="1702" w:type="dxa"/>
          </w:tcPr>
          <w:p w14:paraId="0864760F" w14:textId="77777777" w:rsidR="00B8243B" w:rsidRPr="0024490C" w:rsidRDefault="00B8243B" w:rsidP="00B824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Доцент </w:t>
            </w:r>
          </w:p>
        </w:tc>
        <w:tc>
          <w:tcPr>
            <w:tcW w:w="1843" w:type="dxa"/>
          </w:tcPr>
          <w:p w14:paraId="1111CC22" w14:textId="77777777" w:rsidR="00B8243B" w:rsidRPr="0024490C" w:rsidRDefault="00B8243B" w:rsidP="00B8243B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- Иностранный язык;</w:t>
            </w:r>
          </w:p>
          <w:p w14:paraId="72D0EE0B" w14:textId="77777777" w:rsidR="00B8243B" w:rsidRPr="0024490C" w:rsidRDefault="00B8243B" w:rsidP="00B8243B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- Иностранный язык в профессиональной сфере.</w:t>
            </w:r>
          </w:p>
        </w:tc>
        <w:tc>
          <w:tcPr>
            <w:tcW w:w="1560" w:type="dxa"/>
          </w:tcPr>
          <w:p w14:paraId="544916F4" w14:textId="77777777" w:rsidR="00B8243B" w:rsidRPr="0024490C" w:rsidRDefault="00B8243B" w:rsidP="00B824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образование, учитель английского и немецкого языков средней школы</w:t>
            </w:r>
          </w:p>
        </w:tc>
        <w:tc>
          <w:tcPr>
            <w:tcW w:w="1134" w:type="dxa"/>
          </w:tcPr>
          <w:p w14:paraId="13026B54" w14:textId="77777777" w:rsidR="00B8243B" w:rsidRPr="0024490C" w:rsidRDefault="00B8243B" w:rsidP="00B824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Канд. Филос. наук</w:t>
            </w:r>
          </w:p>
        </w:tc>
        <w:tc>
          <w:tcPr>
            <w:tcW w:w="1134" w:type="dxa"/>
          </w:tcPr>
          <w:p w14:paraId="5EDC4371" w14:textId="77777777" w:rsidR="00B8243B" w:rsidRPr="0024490C" w:rsidRDefault="00B8243B" w:rsidP="00B824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2268" w:type="dxa"/>
          </w:tcPr>
          <w:p w14:paraId="43141C4B" w14:textId="77777777" w:rsidR="00B8243B" w:rsidRPr="0024490C" w:rsidRDefault="00B8243B" w:rsidP="00B8243B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701" w:type="dxa"/>
          </w:tcPr>
          <w:p w14:paraId="758E45B4" w14:textId="77777777" w:rsidR="00B8243B" w:rsidRPr="0024490C" w:rsidRDefault="00B8243B" w:rsidP="00B8243B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417" w:type="dxa"/>
          </w:tcPr>
          <w:p w14:paraId="6E151023" w14:textId="77777777" w:rsidR="00B8243B" w:rsidRPr="0024490C" w:rsidRDefault="00B8243B" w:rsidP="00B8243B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268" w:type="dxa"/>
          </w:tcPr>
          <w:p w14:paraId="3918F165" w14:textId="77777777" w:rsidR="00B8243B" w:rsidRPr="0024490C" w:rsidRDefault="00B8243B" w:rsidP="00B8243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-38.03.01 Экономика, ОП «Экономика и финансы», профиль «Финансы и банковское дело»;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-38.03.01 Экономика, ОП «Экономика и финансы», Профиль «Финансы и инвестиции»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-38.03.01 Экономика, ОП «Бизнес-анализ, налоги и аудит», профиль «Учет, анализ и аудит»;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-38.03.02 Менеджмент, ОП «Управление бизнесом», профили «Менеджмент и управление бизнесом»;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- 09.03.03 Прикладная информатика,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ОП «Прикладные информационные системы в экономике и финансах», Профиль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«Прикладные информационные системы в экономике и финансах»;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-38.03.05 Бизнес-информатика, ОП «Цифровая трансформация управления бизнесом», профиль «ИТ-менеджмент в бизнесе»;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- 40.03.01 «Юриспруденция», ОП «Юриспруденция», Профиль «Экономическое право».</w:t>
            </w:r>
          </w:p>
        </w:tc>
      </w:tr>
      <w:tr w:rsidR="00B8243B" w:rsidRPr="0024490C" w14:paraId="3AFCF3BD" w14:textId="77777777" w:rsidTr="00A031B5">
        <w:tc>
          <w:tcPr>
            <w:tcW w:w="1278" w:type="dxa"/>
          </w:tcPr>
          <w:p w14:paraId="2A7DA956" w14:textId="77777777" w:rsidR="00B8243B" w:rsidRPr="0024490C" w:rsidRDefault="00B8243B" w:rsidP="00B8243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Полянская Инга 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Камилевна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02" w:type="dxa"/>
          </w:tcPr>
          <w:p w14:paraId="31D61831" w14:textId="77777777" w:rsidR="00B8243B" w:rsidRPr="0024490C" w:rsidRDefault="00B8243B" w:rsidP="00B824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843" w:type="dxa"/>
          </w:tcPr>
          <w:p w14:paraId="7D6AE25E" w14:textId="77777777" w:rsidR="00B8243B" w:rsidRPr="0024490C" w:rsidRDefault="00B8243B" w:rsidP="00B8243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Математические модели микро- и макроэкономики;</w:t>
            </w:r>
          </w:p>
          <w:p w14:paraId="79F1F351" w14:textId="5C2B2BDA" w:rsidR="00B8243B" w:rsidRPr="0024490C" w:rsidRDefault="00B8243B" w:rsidP="00B8243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Экономическая теория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60" w:type="dxa"/>
          </w:tcPr>
          <w:p w14:paraId="52106801" w14:textId="77777777" w:rsidR="00B8243B" w:rsidRPr="0024490C" w:rsidRDefault="00B8243B" w:rsidP="00B824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образование,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инженер-технолог,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бакалавр менеджмента</w:t>
            </w:r>
          </w:p>
        </w:tc>
        <w:tc>
          <w:tcPr>
            <w:tcW w:w="1134" w:type="dxa"/>
          </w:tcPr>
          <w:p w14:paraId="5A72D8AF" w14:textId="77777777" w:rsidR="00B8243B" w:rsidRPr="0024490C" w:rsidRDefault="00B8243B" w:rsidP="00B824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Канд. 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наук</w:t>
            </w:r>
          </w:p>
        </w:tc>
        <w:tc>
          <w:tcPr>
            <w:tcW w:w="1134" w:type="dxa"/>
          </w:tcPr>
          <w:p w14:paraId="02EFA81D" w14:textId="77777777" w:rsidR="00B8243B" w:rsidRPr="0024490C" w:rsidRDefault="00B8243B" w:rsidP="00B824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2268" w:type="dxa"/>
          </w:tcPr>
          <w:p w14:paraId="3F1121A6" w14:textId="77777777" w:rsidR="00B8243B" w:rsidRPr="0024490C" w:rsidRDefault="00B8243B" w:rsidP="00B8243B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Повышение квалификации:</w:t>
            </w: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Astra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Linux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LibreOffice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), 2022, ФГОБУ ВО "Финансовый университет при Правительстве Российской Федерации";</w:t>
            </w: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Основы информационной безопасности. Базовый уровень, 2023, ФГОБУ ВО "Финансовый университет при Правительстве Российской Федерации";</w:t>
            </w: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Экономика и технологии бизнеса отраслевых рынков, 2023, ФГОБУ ВО "Финансовый университет при Правительстве Российской Федерации";</w:t>
            </w: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Обеспечение экономической безопасности организаций в современных условиях: теория и практика, 2024, ФГОБУ ВО Финансовый университет при Правительстве Российской Федерации";</w:t>
            </w: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Создание электронных курсов: от теории к практике, 2024, ФГОБУ ВО "Финансовый университет при Правительстве Российской Федерации".</w:t>
            </w:r>
          </w:p>
        </w:tc>
        <w:tc>
          <w:tcPr>
            <w:tcW w:w="1701" w:type="dxa"/>
          </w:tcPr>
          <w:p w14:paraId="0F44B13B" w14:textId="77777777" w:rsidR="00B8243B" w:rsidRPr="0024490C" w:rsidRDefault="00B8243B" w:rsidP="00B824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417" w:type="dxa"/>
          </w:tcPr>
          <w:p w14:paraId="594FD955" w14:textId="77777777" w:rsidR="00B8243B" w:rsidRPr="0024490C" w:rsidRDefault="00B8243B" w:rsidP="00B824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268" w:type="dxa"/>
          </w:tcPr>
          <w:p w14:paraId="675174DB" w14:textId="77777777" w:rsidR="00B8243B" w:rsidRPr="0024490C" w:rsidRDefault="00B8243B" w:rsidP="00B8243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-38.03.02 Менеджмент, профили «Управление бизнесом», «Управление проектами», «Финансовый менеджмент»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-38.03.02 Менеджмент, ОП «Финансовый менеджмент», профиль «Финансовый менеджмент»;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-38.03.02 Менеджмент, ОП «Управление бизнесом», профили «Менеджмент и управление бизнесом», «Управление проектами»;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-38.03.01 Экономика, ОП «Экономика и финансы», профиль «Финансы и банковское дело»;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-38.03.01 Экономика, ОП «Экономика и финансы», Профиль «Финансы и инвестиции»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-38.03.01 Экономика, ОП «Бизнес-анализ, налоги и аудит», профиль «Учет, анализ и аудит»;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- 09.03.03 Прикладная информатика,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ОП «Прикладные информационные системы в экономике и финансах», Профиль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«Прикладные информационные системы в экономике и финансах»;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-38.03.05 Бизнес-информатика, ОП «Цифровая трансформация управления бизнесом», профиль «ИТ-менеджмент в бизнесе»;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- 40.03.01 «Юриспруденция», ОП «Юриспруденция», Профиль «Экономическое право»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Программы подготовки магистратуры: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- 38.04.02 Менеджмент, направленность программы магистратуры «Проектный менеджмент».</w:t>
            </w:r>
          </w:p>
        </w:tc>
      </w:tr>
      <w:tr w:rsidR="00B8243B" w:rsidRPr="0024490C" w14:paraId="22A75E78" w14:textId="77777777" w:rsidTr="00A031B5">
        <w:tc>
          <w:tcPr>
            <w:tcW w:w="1278" w:type="dxa"/>
          </w:tcPr>
          <w:p w14:paraId="151F6F02" w14:textId="77777777" w:rsidR="00B8243B" w:rsidRPr="0024490C" w:rsidRDefault="00B8243B" w:rsidP="00B8243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Мударисов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Рамиль 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Зуфарович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02" w:type="dxa"/>
          </w:tcPr>
          <w:p w14:paraId="71F24EEE" w14:textId="77777777" w:rsidR="00B8243B" w:rsidRPr="0024490C" w:rsidRDefault="00B8243B" w:rsidP="00B8243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16"/>
              </w:rPr>
              <w:t>Профессор</w:t>
            </w:r>
          </w:p>
        </w:tc>
        <w:tc>
          <w:tcPr>
            <w:tcW w:w="1843" w:type="dxa"/>
          </w:tcPr>
          <w:p w14:paraId="77CAEAEE" w14:textId="77777777" w:rsidR="00B8243B" w:rsidRPr="0024490C" w:rsidRDefault="00B8243B" w:rsidP="00B8243B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16"/>
              </w:rPr>
              <w:t>- История.</w:t>
            </w:r>
          </w:p>
        </w:tc>
        <w:tc>
          <w:tcPr>
            <w:tcW w:w="1560" w:type="dxa"/>
          </w:tcPr>
          <w:p w14:paraId="3EA3B102" w14:textId="77777777" w:rsidR="00B8243B" w:rsidRPr="0024490C" w:rsidRDefault="00B8243B" w:rsidP="00B8243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образование, Историк. Преподаватель истории и обществоведения</w:t>
            </w:r>
          </w:p>
        </w:tc>
        <w:tc>
          <w:tcPr>
            <w:tcW w:w="1134" w:type="dxa"/>
          </w:tcPr>
          <w:p w14:paraId="28CA8001" w14:textId="77777777" w:rsidR="00B8243B" w:rsidRPr="0024490C" w:rsidRDefault="00B8243B" w:rsidP="00B8243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д-р ист. наук</w:t>
            </w:r>
          </w:p>
        </w:tc>
        <w:tc>
          <w:tcPr>
            <w:tcW w:w="1134" w:type="dxa"/>
          </w:tcPr>
          <w:p w14:paraId="7B9D7DE0" w14:textId="77777777" w:rsidR="00B8243B" w:rsidRPr="0024490C" w:rsidRDefault="00B8243B" w:rsidP="00B8243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2268" w:type="dxa"/>
          </w:tcPr>
          <w:p w14:paraId="63F30092" w14:textId="77777777" w:rsidR="00B8243B" w:rsidRPr="0024490C" w:rsidRDefault="00B8243B" w:rsidP="00B8243B">
            <w:pPr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 Мировые цивилизации и экономические циклы. Сравнительно-аналитический анализ и прогнозирование, 2021, ФГОБУ ВО «Финансовый университет при Правительстве Российской Федерации»;</w:t>
            </w: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Менеджмент в условиях цифровой экономики, 2021, ФГОБУ ВО «Финансовый университет при Правительстве Российской Федерации»;</w:t>
            </w: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Организация образовательного процесса и доступной среды для обучающихся с инвалидностью и ограниченными возможностями здоровья в образовательной организации, 2022, ФГОБУ ВО «Финансовый университет при Правительстве Российской Федерации»;</w:t>
            </w: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 xml:space="preserve">- Создание электронных учебных курсов в системе LMS 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Moodle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 2022, ФГОБУ ВО «Финансовый университет при Правительстве Российской Федерации»;</w:t>
            </w: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Astra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Linux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LibreOffice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), 2022, ФГОБУ ВО «Финансовый университет при Правительстве Российской Федерации»;</w:t>
            </w: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Основы информационной безопасности. Базовый уровень, 2024, ФГОБУ ВО «Финансовый университет при Правительстве Российской Федерации»;</w:t>
            </w: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</w: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- Создание электронных курсов: от теории к практике, 2024, ФГОБУ ВО «Финансовый университет при Правительстве Российской Федерации».</w:t>
            </w:r>
          </w:p>
        </w:tc>
        <w:tc>
          <w:tcPr>
            <w:tcW w:w="1701" w:type="dxa"/>
          </w:tcPr>
          <w:p w14:paraId="7C69C72A" w14:textId="77777777" w:rsidR="00B8243B" w:rsidRPr="0024490C" w:rsidRDefault="00B8243B" w:rsidP="00B8243B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- Правовое регулирование деятельности организации, 2022, ФГОБУ ВО «Финансовый университет при Правительстве Российской Федерации»;</w:t>
            </w: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История России: преподавание учебной дисциплины в высшей школе, 2023, ФГОБУ ВО «Финансовый университет при Правительстве Российской Федерации».</w:t>
            </w:r>
          </w:p>
        </w:tc>
        <w:tc>
          <w:tcPr>
            <w:tcW w:w="1417" w:type="dxa"/>
          </w:tcPr>
          <w:p w14:paraId="010A8634" w14:textId="77777777" w:rsidR="00B8243B" w:rsidRPr="0024490C" w:rsidRDefault="00B8243B" w:rsidP="00B8243B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268" w:type="dxa"/>
          </w:tcPr>
          <w:p w14:paraId="0BCB3AC2" w14:textId="77777777" w:rsidR="00B8243B" w:rsidRPr="0024490C" w:rsidRDefault="00B8243B" w:rsidP="00B8243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- 40.03.01 Юриспруденция, ОП "Юриспруденция", профиль "Экономическое право";                 </w:t>
            </w:r>
          </w:p>
          <w:p w14:paraId="0E99CAFF" w14:textId="77777777" w:rsidR="00B8243B" w:rsidRPr="0024490C" w:rsidRDefault="00B8243B" w:rsidP="00B8243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 38.03.02 Менеджмент, ОП "Управление бизнесом", профили "Менеджмент и управление бизнесом";</w:t>
            </w:r>
          </w:p>
          <w:p w14:paraId="3D0D3F30" w14:textId="77777777" w:rsidR="00B8243B" w:rsidRPr="0024490C" w:rsidRDefault="00B8243B" w:rsidP="00B8243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 09.03.03 Прикладная информатика, ОП «Прикладные информационные системы в экономике и финансах», профиль «Прикладные информационные системы в экономике и финансах»;</w:t>
            </w:r>
          </w:p>
          <w:p w14:paraId="403DEC84" w14:textId="77777777" w:rsidR="00B8243B" w:rsidRPr="0024490C" w:rsidRDefault="00B8243B" w:rsidP="00B8243B">
            <w:pPr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16"/>
              </w:rPr>
              <w:t>- 38.03.05 Бизнес-информатика, ОП «Цифровая трансформация управления бизнесом», профиль «ИТ-менеджмент в бизнесе».</w:t>
            </w:r>
          </w:p>
        </w:tc>
      </w:tr>
    </w:tbl>
    <w:p w14:paraId="19D269B4" w14:textId="77777777" w:rsidR="00FD4F8F" w:rsidRDefault="00FD4F8F"/>
    <w:sectPr w:rsidR="00FD4F8F" w:rsidSect="00FD4F8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23B"/>
    <w:rsid w:val="000003D2"/>
    <w:rsid w:val="00065DD8"/>
    <w:rsid w:val="0007083D"/>
    <w:rsid w:val="000C30D7"/>
    <w:rsid w:val="0016523B"/>
    <w:rsid w:val="00184023"/>
    <w:rsid w:val="001E2607"/>
    <w:rsid w:val="001F006B"/>
    <w:rsid w:val="0021063C"/>
    <w:rsid w:val="00230DE7"/>
    <w:rsid w:val="00247A36"/>
    <w:rsid w:val="00264C03"/>
    <w:rsid w:val="002C161F"/>
    <w:rsid w:val="00350E94"/>
    <w:rsid w:val="00391748"/>
    <w:rsid w:val="003E1693"/>
    <w:rsid w:val="003E6349"/>
    <w:rsid w:val="00510069"/>
    <w:rsid w:val="00563395"/>
    <w:rsid w:val="006408D7"/>
    <w:rsid w:val="00665F3D"/>
    <w:rsid w:val="0071346C"/>
    <w:rsid w:val="00735547"/>
    <w:rsid w:val="007513BA"/>
    <w:rsid w:val="008C3A7A"/>
    <w:rsid w:val="008D3FD7"/>
    <w:rsid w:val="008E744F"/>
    <w:rsid w:val="00903654"/>
    <w:rsid w:val="00A07072"/>
    <w:rsid w:val="00A11532"/>
    <w:rsid w:val="00A6520B"/>
    <w:rsid w:val="00AB03F5"/>
    <w:rsid w:val="00AF24E6"/>
    <w:rsid w:val="00B07101"/>
    <w:rsid w:val="00B11400"/>
    <w:rsid w:val="00B65D86"/>
    <w:rsid w:val="00B8243B"/>
    <w:rsid w:val="00BC4CC8"/>
    <w:rsid w:val="00BD4A2B"/>
    <w:rsid w:val="00C437B4"/>
    <w:rsid w:val="00C854BB"/>
    <w:rsid w:val="00CA7D8E"/>
    <w:rsid w:val="00D46989"/>
    <w:rsid w:val="00EC194F"/>
    <w:rsid w:val="00EC3C63"/>
    <w:rsid w:val="00EF21B3"/>
    <w:rsid w:val="00FD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5AC8D"/>
  <w15:chartTrackingRefBased/>
  <w15:docId w15:val="{461BC3AA-48FE-4F93-B0DE-EC835A45C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5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54BB"/>
    <w:rPr>
      <w:rFonts w:ascii="Segoe UI" w:hAnsi="Segoe UI" w:cs="Segoe UI"/>
      <w:sz w:val="18"/>
      <w:szCs w:val="18"/>
    </w:rPr>
  </w:style>
  <w:style w:type="paragraph" w:customStyle="1" w:styleId="2">
    <w:name w:val="Стиль таблицы 2"/>
    <w:rsid w:val="0051006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0"/>
      <w:szCs w:val="2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List Paragraph"/>
    <w:basedOn w:val="a"/>
    <w:uiPriority w:val="34"/>
    <w:qFormat/>
    <w:rsid w:val="00B8243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4695</Words>
  <Characters>26763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Светлана</cp:lastModifiedBy>
  <cp:revision>30</cp:revision>
  <cp:lastPrinted>2024-09-26T11:41:00Z</cp:lastPrinted>
  <dcterms:created xsi:type="dcterms:W3CDTF">2024-09-19T08:59:00Z</dcterms:created>
  <dcterms:modified xsi:type="dcterms:W3CDTF">2025-09-20T10:58:00Z</dcterms:modified>
</cp:coreProperties>
</file>